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BC9F1" w14:textId="04CDADB8" w:rsidR="00840FFD" w:rsidRPr="007252D9" w:rsidRDefault="009A6821" w:rsidP="008579AD">
      <w:pPr>
        <w:jc w:val="center"/>
        <w:rPr>
          <w:rFonts w:ascii="Alvi Nastaleeq v1.0.0" w:hAnsi="Alvi Nastaleeq v1.0.0" w:cs="Alvi Nastaleeq v1.0.0"/>
          <w:sz w:val="34"/>
          <w:szCs w:val="34"/>
          <w:rtl/>
          <w:lang w:bidi="ur-PK"/>
        </w:rPr>
      </w:pPr>
      <w:r w:rsidRPr="007252D9">
        <w:rPr>
          <w:rFonts w:ascii="Alvi Nastaleeq v1.0.0" w:hAnsi="Alvi Nastaleeq v1.0.0" w:cs="Alvi Nastaleeq v1.0.0"/>
          <w:sz w:val="34"/>
          <w:szCs w:val="34"/>
          <w:rtl/>
          <w:lang w:bidi="ur-PK"/>
        </w:rPr>
        <w:t>فیمنسٹ</w:t>
      </w:r>
      <w:r w:rsidR="0037285D" w:rsidRPr="007252D9">
        <w:rPr>
          <w:rFonts w:ascii="Alvi Nastaleeq v1.0.0" w:hAnsi="Alvi Nastaleeq v1.0.0" w:cs="Alvi Nastaleeq v1.0.0"/>
          <w:sz w:val="34"/>
          <w:szCs w:val="34"/>
          <w:rtl/>
          <w:lang w:bidi="ur-PK"/>
        </w:rPr>
        <w:t xml:space="preserve"> تحریکات کی حوصلہ افزائی</w:t>
      </w:r>
    </w:p>
    <w:p w14:paraId="1A3EE936" w14:textId="7209E878" w:rsidR="00D55EA6" w:rsidRPr="007252D9" w:rsidRDefault="00D55EA6" w:rsidP="008579AD">
      <w:pPr>
        <w:jc w:val="center"/>
        <w:rPr>
          <w:rFonts w:ascii="Alvi Nastaleeq v1.0.0" w:hAnsi="Alvi Nastaleeq v1.0.0" w:cs="Alvi Nastaleeq v1.0.0"/>
          <w:sz w:val="32"/>
          <w:szCs w:val="32"/>
          <w:rtl/>
          <w:lang w:bidi="ur-PK"/>
        </w:rPr>
      </w:pPr>
      <w:r w:rsidRPr="007252D9">
        <w:rPr>
          <w:rFonts w:ascii="Alvi Nastaleeq v1.0.0" w:hAnsi="Alvi Nastaleeq v1.0.0" w:cs="Alvi Nastaleeq v1.0.0"/>
          <w:sz w:val="32"/>
          <w:szCs w:val="32"/>
          <w:rtl/>
          <w:lang w:bidi="ur-PK"/>
        </w:rPr>
        <w:t>ویمنز فنڈ ایشیا</w:t>
      </w:r>
    </w:p>
    <w:p w14:paraId="7A857B1B" w14:textId="348D8781" w:rsidR="00D55EA6" w:rsidRPr="007252D9" w:rsidRDefault="000E3277" w:rsidP="008579AD">
      <w:pPr>
        <w:jc w:val="center"/>
        <w:rPr>
          <w:rFonts w:ascii="Alvi Nastaleeq v1.0.0" w:hAnsi="Alvi Nastaleeq v1.0.0" w:cs="Alvi Nastaleeq v1.0.0"/>
          <w:sz w:val="28"/>
          <w:rtl/>
          <w:lang w:bidi="ur-PK"/>
        </w:rPr>
      </w:pPr>
      <w:r w:rsidRPr="007252D9">
        <w:rPr>
          <w:rFonts w:ascii="Alvi Nastaleeq v1.0.0" w:hAnsi="Alvi Nastaleeq v1.0.0" w:cs="Alvi Nastaleeq v1.0.0"/>
          <w:sz w:val="28"/>
          <w:rtl/>
          <w:lang w:bidi="ur-PK"/>
        </w:rPr>
        <w:t xml:space="preserve">درخواست </w:t>
      </w:r>
      <w:r w:rsidR="00322642" w:rsidRPr="007252D9">
        <w:rPr>
          <w:rFonts w:ascii="Alvi Nastaleeq v1.0.0" w:hAnsi="Alvi Nastaleeq v1.0.0" w:cs="Alvi Nastaleeq v1.0.0"/>
          <w:sz w:val="28"/>
          <w:rtl/>
          <w:lang w:bidi="ur-PK"/>
        </w:rPr>
        <w:t xml:space="preserve">کا خاکہ </w:t>
      </w:r>
    </w:p>
    <w:p w14:paraId="6DD0A761" w14:textId="27828D6E" w:rsidR="00D55EA6" w:rsidRDefault="00D55EA6" w:rsidP="008579AD">
      <w:pPr>
        <w:jc w:val="center"/>
        <w:rPr>
          <w:rFonts w:ascii="Alvi Nastaleeq v1.0.0" w:hAnsi="Alvi Nastaleeq v1.0.0" w:cs="Alvi Nastaleeq v1.0.0"/>
          <w:sz w:val="28"/>
          <w:rtl/>
          <w:lang w:bidi="ur-PK"/>
        </w:rPr>
      </w:pPr>
      <w:r w:rsidRPr="007252D9">
        <w:rPr>
          <w:rFonts w:ascii="Alvi Nastaleeq v1.0.0" w:hAnsi="Alvi Nastaleeq v1.0.0" w:cs="Alvi Nastaleeq v1.0.0"/>
          <w:sz w:val="28"/>
          <w:rtl/>
          <w:lang w:bidi="ur-PK"/>
        </w:rPr>
        <w:t>جمع کرانے کی آخری تاریخ: 15 جون 2018ء</w:t>
      </w:r>
    </w:p>
    <w:p w14:paraId="1E8AF9DF" w14:textId="06A5D4FD" w:rsidR="009620C3" w:rsidRPr="007252D9" w:rsidRDefault="009620C3" w:rsidP="008579AD">
      <w:pPr>
        <w:jc w:val="center"/>
        <w:rPr>
          <w:rFonts w:ascii="Alvi Nastaleeq v1.0.0" w:hAnsi="Alvi Nastaleeq v1.0.0" w:cs="Alvi Nastaleeq v1.0.0"/>
          <w:sz w:val="28"/>
          <w:rtl/>
          <w:lang w:bidi="ur-PK"/>
        </w:rPr>
      </w:pPr>
      <w:r>
        <w:rPr>
          <w:rFonts w:ascii="Preeti" w:hAnsi="Preeti" w:cs="Arial Unicode MS"/>
          <w:noProof/>
          <w:sz w:val="32"/>
          <w:szCs w:val="32"/>
        </w:rPr>
        <mc:AlternateContent>
          <mc:Choice Requires="wps">
            <w:drawing>
              <wp:anchor distT="0" distB="0" distL="114300" distR="114300" simplePos="0" relativeHeight="251659264" behindDoc="0" locked="0" layoutInCell="1" allowOverlap="1" wp14:anchorId="22E89074" wp14:editId="4EFA81DD">
                <wp:simplePos x="0" y="0"/>
                <wp:positionH relativeFrom="column">
                  <wp:posOffset>0</wp:posOffset>
                </wp:positionH>
                <wp:positionV relativeFrom="paragraph">
                  <wp:posOffset>18415</wp:posOffset>
                </wp:positionV>
                <wp:extent cx="6003235" cy="7951"/>
                <wp:effectExtent l="19050" t="19050" r="36195" b="30480"/>
                <wp:wrapNone/>
                <wp:docPr id="5" name="Straight Connector 5"/>
                <wp:cNvGraphicFramePr/>
                <a:graphic xmlns:a="http://schemas.openxmlformats.org/drawingml/2006/main">
                  <a:graphicData uri="http://schemas.microsoft.com/office/word/2010/wordprocessingShape">
                    <wps:wsp>
                      <wps:cNvCnPr/>
                      <wps:spPr>
                        <a:xfrm flipV="1">
                          <a:off x="0" y="0"/>
                          <a:ext cx="6003235" cy="7951"/>
                        </a:xfrm>
                        <a:prstGeom prst="line">
                          <a:avLst/>
                        </a:prstGeom>
                        <a:noFill/>
                        <a:ln w="38100">
                          <a:solidFill>
                            <a:srgbClr val="00CC97"/>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EA52278"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45pt" to="472.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qxAwIAAAQEAAAOAAAAZHJzL2Uyb0RvYy54bWysU02P2yAQvVfqf0DcE+PE+bLirCo76aVq&#10;I23bOzE4RsKAgI0TVf3vHbAT7baXquoFz5cfb94M26drJ9GFWye0KnA6JRhxVWsm1LnA374eJmuM&#10;nKeKUakVL/CNO/y0e/9u25ucz3SrJeMWAYhyeW8K3Hpv8iRxdcs76qbacAXJRtuOenDtOWGW9oDe&#10;yWRGyDLptWXG6po7B9FqSOJdxG8aXvsvTeO4R7LAwM3H08bzFM5kt6X52VLTinqkQf+BRUeFgksf&#10;UBX1FL1Y8QdUJ2qrnW78tNZdoptG1Dz2AN2k5LdunltqeOwFxHHmIZP7f7D158vRIsEKvMBI0Q5G&#10;9OwtFefWo1IrBQJqixZBp964HMpLdbSj58zRhqavje1QI4X5DisQZYDG0DWqfHuozK8e1RBcEjKf&#10;zeG6GnKrzSIN4MmAEtCMdf4j1x0KRoGlUEEDmtPLJ+eH0ntJCCt9EFJCnOZSob7A83VKSPzDaSlY&#10;yIaks+dTKS260LAKpCw3q/HiN2VWvygW0VpO2X60PRVysIGoVAEP2gE+ozXM+seGbPbr/TqbZLPl&#10;fpKRqpp8OJTZZHlIV4tqXpVllf4M1NIsbwVjXAV2971Ls7+b6/gCho15bN5Dh+QtetQWyN6/kXQS&#10;hjmML1gnzW5xqjEOqxaLx2cRdvm1D/brx7v7BQAA//8DAFBLAwQUAAYACAAAACEAm0egMdkAAAAE&#10;AQAADwAAAGRycy9kb3ducmV2LnhtbEyPzU7DMBCE70i8g7WVuFGnUUA0zaZC/FzgRMkDbOJtEiVe&#10;R7Hbpm+POcFxNKOZb4r9Ykd15tn3ThA26wQUS+NMLy1C9f1+/wTKBxJDoxNGuLKHfXl7U1Bu3EW+&#10;+HwIrYol4nNC6EKYcq1907Elv3YTS/SObrYUopxbbWa6xHI76jRJHrWlXuJCRxO/dNwMh5NFsK7e&#10;9JX9eK1c8naUwQx8/RwQ71bL8w5U4CX8heEXP6JDGZlqdxLj1YgQjwSEdAsqmtvsIQNVI2Qp6LLQ&#10;/+HLHwAAAP//AwBQSwECLQAUAAYACAAAACEAtoM4kv4AAADhAQAAEwAAAAAAAAAAAAAAAAAAAAAA&#10;W0NvbnRlbnRfVHlwZXNdLnhtbFBLAQItABQABgAIAAAAIQA4/SH/1gAAAJQBAAALAAAAAAAAAAAA&#10;AAAAAC8BAABfcmVscy8ucmVsc1BLAQItABQABgAIAAAAIQBJD0qxAwIAAAQEAAAOAAAAAAAAAAAA&#10;AAAAAC4CAABkcnMvZTJvRG9jLnhtbFBLAQItABQABgAIAAAAIQCbR6Ax2QAAAAQBAAAPAAAAAAAA&#10;AAAAAAAAAF0EAABkcnMvZG93bnJldi54bWxQSwUGAAAAAAQABADzAAAAYwUAAAAA&#10;" strokecolor="#00cc97" strokeweight="3pt"/>
            </w:pict>
          </mc:Fallback>
        </mc:AlternateContent>
      </w:r>
    </w:p>
    <w:p w14:paraId="78B215B8" w14:textId="0D7782EF" w:rsidR="00D55EA6" w:rsidRPr="007252D9" w:rsidRDefault="00D55EA6" w:rsidP="00D55EA6">
      <w:pPr>
        <w:rPr>
          <w:rFonts w:ascii="Alvi Nastaleeq v1.0.0" w:hAnsi="Alvi Nastaleeq v1.0.0" w:cs="Alvi Nastaleeq v1.0.0"/>
          <w:sz w:val="28"/>
          <w:rtl/>
          <w:lang w:bidi="ur-PK"/>
        </w:rPr>
      </w:pPr>
      <w:r w:rsidRPr="007252D9">
        <w:rPr>
          <w:rFonts w:ascii="Alvi Nastaleeq v1.0.0" w:hAnsi="Alvi Nastaleeq v1.0.0" w:cs="Alvi Nastaleeq v1.0.0"/>
          <w:sz w:val="28"/>
          <w:rtl/>
          <w:lang w:bidi="ur-PK"/>
        </w:rPr>
        <w:t>ویمنز فنڈ ایشیا اس وقت انگریزی اور کسی بھی علاقائی زبان: بنگلہ، ہندی، نیپالی، سنہالی، تامل اور اردو میں</w:t>
      </w:r>
      <w:r w:rsidR="00322642" w:rsidRPr="007252D9">
        <w:rPr>
          <w:rFonts w:ascii="Alvi Nastaleeq v1.0.0" w:hAnsi="Alvi Nastaleeq v1.0.0" w:cs="Alvi Nastaleeq v1.0.0"/>
          <w:sz w:val="28"/>
          <w:rtl/>
          <w:lang w:bidi="ur-PK"/>
        </w:rPr>
        <w:t xml:space="preserve">، درخواستیں </w:t>
      </w:r>
      <w:r w:rsidRPr="007252D9">
        <w:rPr>
          <w:rFonts w:ascii="Alvi Nastaleeq v1.0.0" w:hAnsi="Alvi Nastaleeq v1.0.0" w:cs="Alvi Nastaleeq v1.0.0"/>
          <w:sz w:val="28"/>
          <w:rtl/>
          <w:lang w:bidi="ur-PK"/>
        </w:rPr>
        <w:t xml:space="preserve">قبول کرتا ہے۔ آپ یہاں درج نہ کی گئی کسی بھی دوسری زبان میں بھی اس </w:t>
      </w:r>
      <w:r w:rsidR="00322642" w:rsidRPr="007252D9">
        <w:rPr>
          <w:rFonts w:ascii="Alvi Nastaleeq v1.0.0" w:hAnsi="Alvi Nastaleeq v1.0.0" w:cs="Alvi Nastaleeq v1.0.0"/>
          <w:sz w:val="28"/>
          <w:rtl/>
          <w:lang w:bidi="ur-PK"/>
        </w:rPr>
        <w:t xml:space="preserve">خاکے </w:t>
      </w:r>
      <w:r w:rsidRPr="007252D9">
        <w:rPr>
          <w:rFonts w:ascii="Alvi Nastaleeq v1.0.0" w:hAnsi="Alvi Nastaleeq v1.0.0" w:cs="Alvi Nastaleeq v1.0.0"/>
          <w:sz w:val="28"/>
          <w:rtl/>
          <w:lang w:bidi="ur-PK"/>
        </w:rPr>
        <w:t>کو پ</w:t>
      </w:r>
      <w:r w:rsidR="0043071C" w:rsidRPr="007252D9">
        <w:rPr>
          <w:rFonts w:ascii="Alvi Nastaleeq v1.0.0" w:hAnsi="Alvi Nastaleeq v1.0.0" w:cs="Alvi Nastaleeq v1.0.0"/>
          <w:sz w:val="28"/>
          <w:rtl/>
          <w:lang w:bidi="ur-PK"/>
        </w:rPr>
        <w:t>ُ</w:t>
      </w:r>
      <w:r w:rsidRPr="007252D9">
        <w:rPr>
          <w:rFonts w:ascii="Alvi Nastaleeq v1.0.0" w:hAnsi="Alvi Nastaleeq v1.0.0" w:cs="Alvi Nastaleeq v1.0.0"/>
          <w:sz w:val="28"/>
          <w:rtl/>
          <w:lang w:bidi="ur-PK"/>
        </w:rPr>
        <w:t xml:space="preserve">ر کر سکتے ہیں۔ مکمل درخواست فارم، </w:t>
      </w:r>
      <w:r w:rsidR="006401FE" w:rsidRPr="007252D9">
        <w:rPr>
          <w:rFonts w:ascii="Alvi Nastaleeq v1.0.0" w:hAnsi="Alvi Nastaleeq v1.0.0" w:cs="Alvi Nastaleeq v1.0.0"/>
          <w:sz w:val="28"/>
          <w:rtl/>
          <w:lang w:bidi="ur-PK"/>
        </w:rPr>
        <w:t xml:space="preserve">بجٹ کا خاکہ </w:t>
      </w:r>
      <w:r w:rsidRPr="007252D9">
        <w:rPr>
          <w:rFonts w:ascii="Alvi Nastaleeq v1.0.0" w:hAnsi="Alvi Nastaleeq v1.0.0" w:cs="Alvi Nastaleeq v1.0.0"/>
          <w:sz w:val="28"/>
          <w:rtl/>
          <w:lang w:bidi="ur-PK"/>
        </w:rPr>
        <w:t xml:space="preserve">اور تمام درکار دستاویزات </w:t>
      </w:r>
      <w:hyperlink r:id="rId7" w:history="1">
        <w:r w:rsidR="000F559A" w:rsidRPr="007252D9">
          <w:rPr>
            <w:rStyle w:val="Hyperlink"/>
            <w:rFonts w:ascii="Alvi Nastaleeq v1.0.0" w:hAnsi="Alvi Nastaleeq v1.0.0" w:cs="Alvi Nastaleeq v1.0.0"/>
            <w:bCs/>
          </w:rPr>
          <w:t>grants@wf-asia.org</w:t>
        </w:r>
      </w:hyperlink>
      <w:r w:rsidR="000F559A" w:rsidRPr="007252D9">
        <w:rPr>
          <w:rFonts w:ascii="Alvi Nastaleeq v1.0.0" w:hAnsi="Alvi Nastaleeq v1.0.0" w:cs="Alvi Nastaleeq v1.0.0"/>
          <w:sz w:val="28"/>
          <w:rtl/>
          <w:lang w:bidi="ur-PK"/>
        </w:rPr>
        <w:t xml:space="preserve"> </w:t>
      </w:r>
      <w:r w:rsidRPr="007252D9">
        <w:rPr>
          <w:rFonts w:ascii="Alvi Nastaleeq v1.0.0" w:hAnsi="Alvi Nastaleeq v1.0.0" w:cs="Alvi Nastaleeq v1.0.0"/>
          <w:sz w:val="28"/>
          <w:rtl/>
          <w:lang w:bidi="ur-PK"/>
        </w:rPr>
        <w:t>پر بھیج</w:t>
      </w:r>
      <w:r w:rsidR="007252D9">
        <w:rPr>
          <w:rFonts w:ascii="Alvi Nastaleeq v1.0.0" w:hAnsi="Alvi Nastaleeq v1.0.0" w:cs="Alvi Nastaleeq v1.0.0" w:hint="cs"/>
          <w:sz w:val="28"/>
          <w:rtl/>
          <w:lang w:bidi="ur-PK"/>
        </w:rPr>
        <w:t>ئے</w:t>
      </w:r>
      <w:r w:rsidRPr="007252D9">
        <w:rPr>
          <w:rFonts w:ascii="Alvi Nastaleeq v1.0.0" w:hAnsi="Alvi Nastaleeq v1.0.0" w:cs="Alvi Nastaleeq v1.0.0"/>
          <w:sz w:val="28"/>
          <w:rtl/>
          <w:lang w:bidi="ur-PK"/>
        </w:rPr>
        <w:t xml:space="preserve">۔ </w:t>
      </w:r>
    </w:p>
    <w:p w14:paraId="46E5CD39" w14:textId="77777777" w:rsidR="00B8362D" w:rsidRPr="007252D9" w:rsidRDefault="00B8362D" w:rsidP="00D55EA6">
      <w:pPr>
        <w:rPr>
          <w:rFonts w:ascii="Alvi Nastaleeq v1.0.0" w:hAnsi="Alvi Nastaleeq v1.0.0" w:cs="Alvi Nastaleeq v1.0.0"/>
          <w:sz w:val="28"/>
          <w:rtl/>
          <w:lang w:bidi="ur-PK"/>
        </w:rPr>
      </w:pPr>
    </w:p>
    <w:p w14:paraId="62F819D2" w14:textId="12F11CAD" w:rsidR="00D55EA6" w:rsidRPr="007252D9" w:rsidRDefault="00D55EA6" w:rsidP="00D55EA6">
      <w:pPr>
        <w:rPr>
          <w:rFonts w:ascii="Alvi Nastaleeq v1.0.0" w:hAnsi="Alvi Nastaleeq v1.0.0" w:cs="Alvi Nastaleeq v1.0.0"/>
          <w:b/>
          <w:bCs/>
          <w:sz w:val="28"/>
          <w:rtl/>
          <w:lang w:bidi="ur-PK"/>
        </w:rPr>
      </w:pPr>
      <w:r w:rsidRPr="007252D9">
        <w:rPr>
          <w:rFonts w:ascii="Alvi Nastaleeq v1.0.0" w:hAnsi="Alvi Nastaleeq v1.0.0" w:cs="Alvi Nastaleeq v1.0.0"/>
          <w:b/>
          <w:bCs/>
          <w:sz w:val="28"/>
          <w:rtl/>
          <w:lang w:bidi="ur-PK"/>
        </w:rPr>
        <w:t xml:space="preserve">حصہ 1۔ درخواست تفصیلات </w:t>
      </w:r>
    </w:p>
    <w:p w14:paraId="63036F5E" w14:textId="75A5B9CB" w:rsidR="00D55EA6" w:rsidRPr="007252D9" w:rsidRDefault="00D55EA6" w:rsidP="00D55EA6">
      <w:pPr>
        <w:rPr>
          <w:rFonts w:ascii="Alvi Nastaleeq v1.0.0" w:hAnsi="Alvi Nastaleeq v1.0.0" w:cs="Alvi Nastaleeq v1.0.0"/>
          <w:sz w:val="28"/>
          <w:rtl/>
          <w:lang w:bidi="ur-PK"/>
        </w:rPr>
      </w:pPr>
      <w:proofErr w:type="spellStart"/>
      <w:r w:rsidRPr="007252D9">
        <w:rPr>
          <w:rFonts w:ascii="Alvi Nastaleeq v1.0.0" w:hAnsi="Alvi Nastaleeq v1.0.0" w:cs="Alvi Nastaleeq v1.0.0"/>
          <w:sz w:val="28"/>
          <w:lang w:bidi="ur-PK"/>
        </w:rPr>
        <w:t>i</w:t>
      </w:r>
      <w:proofErr w:type="spellEnd"/>
      <w:r w:rsidRPr="007252D9">
        <w:rPr>
          <w:rFonts w:ascii="Alvi Nastaleeq v1.0.0" w:hAnsi="Alvi Nastaleeq v1.0.0" w:cs="Alvi Nastaleeq v1.0.0"/>
          <w:sz w:val="28"/>
          <w:rtl/>
          <w:lang w:bidi="ur-PK"/>
        </w:rPr>
        <w:t xml:space="preserve">۔ </w:t>
      </w:r>
      <w:r w:rsidR="00474291" w:rsidRPr="007252D9">
        <w:rPr>
          <w:rFonts w:ascii="Alvi Nastaleeq v1.0.0" w:hAnsi="Alvi Nastaleeq v1.0.0" w:cs="Alvi Nastaleeq v1.0.0"/>
          <w:sz w:val="28"/>
          <w:rtl/>
          <w:lang w:bidi="ur-PK"/>
        </w:rPr>
        <w:t xml:space="preserve">درخواست </w:t>
      </w:r>
      <w:r w:rsidRPr="007252D9">
        <w:rPr>
          <w:rFonts w:ascii="Alvi Nastaleeq v1.0.0" w:hAnsi="Alvi Nastaleeq v1.0.0" w:cs="Alvi Nastaleeq v1.0.0"/>
          <w:sz w:val="28"/>
          <w:rtl/>
          <w:lang w:bidi="ur-PK"/>
        </w:rPr>
        <w:t xml:space="preserve"> جمع کرانے کی آخری تاریخ </w:t>
      </w:r>
    </w:p>
    <w:p w14:paraId="63EE4D74" w14:textId="61AE20E8" w:rsidR="00D55EA6" w:rsidRPr="007252D9" w:rsidRDefault="00D55EA6" w:rsidP="0037285D">
      <w:pPr>
        <w:rPr>
          <w:rFonts w:ascii="Alvi Nastaleeq v1.0.0" w:hAnsi="Alvi Nastaleeq v1.0.0" w:cs="Alvi Nastaleeq v1.0.0"/>
          <w:sz w:val="28"/>
          <w:rtl/>
          <w:lang w:bidi="ur-PK"/>
        </w:rPr>
      </w:pPr>
      <w:r w:rsidRPr="007252D9">
        <w:rPr>
          <w:rFonts w:ascii="Alvi Nastaleeq v1.0.0" w:hAnsi="Alvi Nastaleeq v1.0.0" w:cs="Alvi Nastaleeq v1.0.0"/>
          <w:sz w:val="28"/>
          <w:lang w:bidi="ur-PK"/>
        </w:rPr>
        <w:t>ii</w:t>
      </w:r>
      <w:r w:rsidRPr="007252D9">
        <w:rPr>
          <w:rFonts w:ascii="Alvi Nastaleeq v1.0.0" w:hAnsi="Alvi Nastaleeq v1.0.0" w:cs="Alvi Nastaleeq v1.0.0"/>
          <w:sz w:val="28"/>
          <w:rtl/>
          <w:lang w:bidi="ur-PK"/>
        </w:rPr>
        <w:t xml:space="preserve">۔ </w:t>
      </w:r>
      <w:r w:rsidR="0037285D" w:rsidRPr="007252D9">
        <w:rPr>
          <w:rFonts w:ascii="Alvi Nastaleeq v1.0.0" w:hAnsi="Alvi Nastaleeq v1.0.0" w:cs="Alvi Nastaleeq v1.0.0"/>
          <w:sz w:val="28"/>
          <w:rtl/>
          <w:lang w:bidi="ur-PK"/>
        </w:rPr>
        <w:t>درخواست کی نوعیت:</w:t>
      </w:r>
    </w:p>
    <w:p w14:paraId="3110F094" w14:textId="145C57F7" w:rsidR="00D55EA6" w:rsidRPr="007252D9" w:rsidRDefault="00D55EA6" w:rsidP="00D55EA6">
      <w:pPr>
        <w:rPr>
          <w:rFonts w:ascii="Alvi Nastaleeq v1.0.0" w:hAnsi="Alvi Nastaleeq v1.0.0" w:cs="Alvi Nastaleeq v1.0.0"/>
          <w:sz w:val="28"/>
          <w:rtl/>
          <w:lang w:bidi="ur-PK"/>
        </w:rPr>
      </w:pPr>
      <w:r w:rsidRPr="007252D9">
        <w:rPr>
          <w:rFonts w:ascii="Alvi Nastaleeq v1.0.0" w:hAnsi="Alvi Nastaleeq v1.0.0" w:cs="Alvi Nastaleeq v1.0.0"/>
          <w:sz w:val="28"/>
          <w:rtl/>
          <w:lang w:bidi="ur-PK"/>
        </w:rPr>
        <w:tab/>
        <w:t xml:space="preserve">ا۔ انفرادی </w:t>
      </w:r>
      <w:r w:rsidR="00474291" w:rsidRPr="007252D9">
        <w:rPr>
          <w:rFonts w:ascii="Alvi Nastaleeq v1.0.0" w:hAnsi="Alvi Nastaleeq v1.0.0" w:cs="Alvi Nastaleeq v1.0.0"/>
          <w:sz w:val="28"/>
          <w:rtl/>
          <w:lang w:bidi="ur-PK"/>
        </w:rPr>
        <w:t>درخواست</w:t>
      </w:r>
      <w:r w:rsidRPr="007252D9">
        <w:rPr>
          <w:rFonts w:ascii="Alvi Nastaleeq v1.0.0" w:hAnsi="Alvi Nastaleeq v1.0.0" w:cs="Alvi Nastaleeq v1.0.0"/>
          <w:sz w:val="28"/>
          <w:rtl/>
          <w:lang w:bidi="ur-PK"/>
        </w:rPr>
        <w:t xml:space="preserve">: </w:t>
      </w:r>
    </w:p>
    <w:p w14:paraId="389AC7EA" w14:textId="5694FAB6" w:rsidR="00D55EA6" w:rsidRPr="007252D9" w:rsidRDefault="00D55EA6" w:rsidP="00D55EA6">
      <w:pPr>
        <w:rPr>
          <w:rFonts w:ascii="Alvi Nastaleeq v1.0.0" w:hAnsi="Alvi Nastaleeq v1.0.0" w:cs="Alvi Nastaleeq v1.0.0"/>
          <w:sz w:val="28"/>
          <w:rtl/>
          <w:lang w:bidi="ur-PK"/>
        </w:rPr>
      </w:pPr>
      <w:r w:rsidRPr="007252D9">
        <w:rPr>
          <w:rFonts w:ascii="Alvi Nastaleeq v1.0.0" w:hAnsi="Alvi Nastaleeq v1.0.0" w:cs="Alvi Nastaleeq v1.0.0"/>
          <w:sz w:val="28"/>
          <w:rtl/>
          <w:lang w:bidi="ur-PK"/>
        </w:rPr>
        <w:tab/>
        <w:t xml:space="preserve">ب۔ ادارہ جاتی </w:t>
      </w:r>
      <w:r w:rsidR="00474291" w:rsidRPr="007252D9">
        <w:rPr>
          <w:rFonts w:ascii="Alvi Nastaleeq v1.0.0" w:hAnsi="Alvi Nastaleeq v1.0.0" w:cs="Alvi Nastaleeq v1.0.0"/>
          <w:sz w:val="28"/>
          <w:rtl/>
          <w:lang w:bidi="ur-PK"/>
        </w:rPr>
        <w:t>درخواست</w:t>
      </w:r>
      <w:r w:rsidRPr="007252D9">
        <w:rPr>
          <w:rFonts w:ascii="Alvi Nastaleeq v1.0.0" w:hAnsi="Alvi Nastaleeq v1.0.0" w:cs="Alvi Nastaleeq v1.0.0"/>
          <w:sz w:val="28"/>
          <w:rtl/>
          <w:lang w:bidi="ur-PK"/>
        </w:rPr>
        <w:t xml:space="preserve">: </w:t>
      </w:r>
    </w:p>
    <w:p w14:paraId="244BEED5" w14:textId="1E3556AC" w:rsidR="00D55EA6" w:rsidRPr="007252D9" w:rsidRDefault="00D55EA6" w:rsidP="00D55EA6">
      <w:pPr>
        <w:rPr>
          <w:rFonts w:ascii="Alvi Nastaleeq v1.0.0" w:hAnsi="Alvi Nastaleeq v1.0.0" w:cs="Alvi Nastaleeq v1.0.0"/>
          <w:sz w:val="28"/>
          <w:rtl/>
          <w:lang w:bidi="ur-PK"/>
        </w:rPr>
      </w:pPr>
      <w:r w:rsidRPr="007252D9">
        <w:rPr>
          <w:rFonts w:ascii="Alvi Nastaleeq v1.0.0" w:hAnsi="Alvi Nastaleeq v1.0.0" w:cs="Alvi Nastaleeq v1.0.0"/>
          <w:sz w:val="28"/>
          <w:lang w:bidi="ur-PK"/>
        </w:rPr>
        <w:t>iii</w:t>
      </w:r>
      <w:r w:rsidRPr="007252D9">
        <w:rPr>
          <w:rFonts w:ascii="Alvi Nastaleeq v1.0.0" w:hAnsi="Alvi Nastaleeq v1.0.0" w:cs="Alvi Nastaleeq v1.0.0"/>
          <w:sz w:val="28"/>
          <w:rtl/>
          <w:lang w:bidi="ur-PK"/>
        </w:rPr>
        <w:t xml:space="preserve">۔ درخواست گزار کی تفصیلات: </w:t>
      </w:r>
    </w:p>
    <w:p w14:paraId="7F4ABA81" w14:textId="6F30490D" w:rsidR="00D55EA6" w:rsidRPr="007252D9" w:rsidRDefault="00D55EA6" w:rsidP="00D55EA6">
      <w:pPr>
        <w:pStyle w:val="ListParagraph"/>
        <w:numPr>
          <w:ilvl w:val="0"/>
          <w:numId w:val="1"/>
        </w:numPr>
        <w:rPr>
          <w:rFonts w:ascii="Alvi Nastaleeq v1.0.0" w:hAnsi="Alvi Nastaleeq v1.0.0" w:cs="Alvi Nastaleeq v1.0.0"/>
          <w:sz w:val="28"/>
          <w:lang w:bidi="ur-PK"/>
        </w:rPr>
      </w:pPr>
      <w:r w:rsidRPr="007252D9">
        <w:rPr>
          <w:rFonts w:ascii="Alvi Nastaleeq v1.0.0" w:hAnsi="Alvi Nastaleeq v1.0.0" w:cs="Alvi Nastaleeq v1.0.0"/>
          <w:sz w:val="28"/>
          <w:rtl/>
          <w:lang w:bidi="ur-PK"/>
        </w:rPr>
        <w:t>ادارہ/</w:t>
      </w:r>
      <w:r w:rsidR="00331A5C" w:rsidRPr="007252D9">
        <w:rPr>
          <w:rFonts w:ascii="Alvi Nastaleeq v1.0.0" w:hAnsi="Alvi Nastaleeq v1.0.0" w:cs="Alvi Nastaleeq v1.0.0"/>
          <w:sz w:val="28"/>
          <w:rtl/>
          <w:lang w:bidi="ur-PK"/>
        </w:rPr>
        <w:t xml:space="preserve">فرد </w:t>
      </w:r>
      <w:r w:rsidRPr="007252D9">
        <w:rPr>
          <w:rFonts w:ascii="Alvi Nastaleeq v1.0.0" w:hAnsi="Alvi Nastaleeq v1.0.0" w:cs="Alvi Nastaleeq v1.0.0"/>
          <w:sz w:val="28"/>
          <w:rtl/>
          <w:lang w:bidi="ur-PK"/>
        </w:rPr>
        <w:t xml:space="preserve">کا نام </w:t>
      </w:r>
    </w:p>
    <w:p w14:paraId="2EE3A9AC" w14:textId="54F7AD4B" w:rsidR="00D55EA6" w:rsidRPr="007252D9" w:rsidRDefault="00D55EA6" w:rsidP="00D55EA6">
      <w:pPr>
        <w:pStyle w:val="ListParagraph"/>
        <w:numPr>
          <w:ilvl w:val="0"/>
          <w:numId w:val="1"/>
        </w:numPr>
        <w:rPr>
          <w:rFonts w:ascii="Alvi Nastaleeq v1.0.0" w:hAnsi="Alvi Nastaleeq v1.0.0" w:cs="Alvi Nastaleeq v1.0.0"/>
          <w:sz w:val="28"/>
          <w:lang w:bidi="ur-PK"/>
        </w:rPr>
      </w:pPr>
      <w:r w:rsidRPr="007252D9">
        <w:rPr>
          <w:rFonts w:ascii="Alvi Nastaleeq v1.0.0" w:hAnsi="Alvi Nastaleeq v1.0.0" w:cs="Alvi Nastaleeq v1.0.0"/>
          <w:sz w:val="28"/>
          <w:rtl/>
          <w:lang w:bidi="ur-PK"/>
        </w:rPr>
        <w:t>ضلع، ریاست یا صوبہ، ملک/ممالک/ادارے کے کام کا خط</w:t>
      </w:r>
      <w:r w:rsidR="009A6821" w:rsidRPr="007252D9">
        <w:rPr>
          <w:rFonts w:ascii="Alvi Nastaleeq v1.0.0" w:hAnsi="Alvi Nastaleeq v1.0.0" w:cs="Alvi Nastaleeq v1.0.0"/>
          <w:sz w:val="28"/>
          <w:rtl/>
          <w:lang w:bidi="ur-PK"/>
        </w:rPr>
        <w:t>ہ</w:t>
      </w:r>
    </w:p>
    <w:p w14:paraId="149FCD9D" w14:textId="02FC27CF" w:rsidR="00D55EA6" w:rsidRPr="007252D9" w:rsidRDefault="00D55EA6" w:rsidP="00D55EA6">
      <w:pPr>
        <w:pStyle w:val="ListParagraph"/>
        <w:numPr>
          <w:ilvl w:val="0"/>
          <w:numId w:val="1"/>
        </w:numPr>
        <w:rPr>
          <w:rFonts w:ascii="Alvi Nastaleeq v1.0.0" w:hAnsi="Alvi Nastaleeq v1.0.0" w:cs="Alvi Nastaleeq v1.0.0"/>
          <w:sz w:val="28"/>
          <w:lang w:bidi="ur-PK"/>
        </w:rPr>
      </w:pPr>
      <w:r w:rsidRPr="007252D9">
        <w:rPr>
          <w:rFonts w:ascii="Alvi Nastaleeq v1.0.0" w:hAnsi="Alvi Nastaleeq v1.0.0" w:cs="Alvi Nastaleeq v1.0.0"/>
          <w:sz w:val="28"/>
          <w:rtl/>
          <w:lang w:bidi="ur-PK"/>
        </w:rPr>
        <w:t>رابط</w:t>
      </w:r>
      <w:r w:rsidR="00331A5C" w:rsidRPr="007252D9">
        <w:rPr>
          <w:rFonts w:ascii="Alvi Nastaleeq v1.0.0" w:hAnsi="Alvi Nastaleeq v1.0.0" w:cs="Alvi Nastaleeq v1.0.0"/>
          <w:sz w:val="28"/>
          <w:rtl/>
          <w:lang w:bidi="ur-PK"/>
        </w:rPr>
        <w:t xml:space="preserve">ہ فرد </w:t>
      </w:r>
      <w:r w:rsidRPr="007252D9">
        <w:rPr>
          <w:rFonts w:ascii="Alvi Nastaleeq v1.0.0" w:hAnsi="Alvi Nastaleeq v1.0.0" w:cs="Alvi Nastaleeq v1.0.0"/>
          <w:sz w:val="28"/>
          <w:rtl/>
          <w:lang w:bidi="ur-PK"/>
        </w:rPr>
        <w:t xml:space="preserve">مع عہدہ: </w:t>
      </w:r>
    </w:p>
    <w:p w14:paraId="4B54795E" w14:textId="67766125" w:rsidR="00D55EA6" w:rsidRPr="007252D9" w:rsidRDefault="00D55EA6" w:rsidP="00D55EA6">
      <w:pPr>
        <w:pStyle w:val="ListParagraph"/>
        <w:numPr>
          <w:ilvl w:val="0"/>
          <w:numId w:val="1"/>
        </w:numPr>
        <w:rPr>
          <w:rFonts w:ascii="Alvi Nastaleeq v1.0.0" w:hAnsi="Alvi Nastaleeq v1.0.0" w:cs="Alvi Nastaleeq v1.0.0"/>
          <w:sz w:val="28"/>
          <w:lang w:bidi="ur-PK"/>
        </w:rPr>
      </w:pPr>
      <w:r w:rsidRPr="007252D9">
        <w:rPr>
          <w:rFonts w:ascii="Alvi Nastaleeq v1.0.0" w:hAnsi="Alvi Nastaleeq v1.0.0" w:cs="Alvi Nastaleeq v1.0.0"/>
          <w:sz w:val="28"/>
          <w:rtl/>
          <w:lang w:bidi="ur-PK"/>
        </w:rPr>
        <w:t xml:space="preserve">پتہ: </w:t>
      </w:r>
    </w:p>
    <w:p w14:paraId="4379AAE6" w14:textId="2BB22C81" w:rsidR="00D55EA6" w:rsidRPr="007252D9" w:rsidRDefault="00D55EA6" w:rsidP="00D55EA6">
      <w:pPr>
        <w:pStyle w:val="ListParagraph"/>
        <w:numPr>
          <w:ilvl w:val="0"/>
          <w:numId w:val="1"/>
        </w:numPr>
        <w:rPr>
          <w:rFonts w:ascii="Alvi Nastaleeq v1.0.0" w:hAnsi="Alvi Nastaleeq v1.0.0" w:cs="Alvi Nastaleeq v1.0.0"/>
          <w:sz w:val="28"/>
          <w:lang w:bidi="ur-PK"/>
        </w:rPr>
      </w:pPr>
      <w:r w:rsidRPr="007252D9">
        <w:rPr>
          <w:rFonts w:ascii="Alvi Nastaleeq v1.0.0" w:hAnsi="Alvi Nastaleeq v1.0.0" w:cs="Alvi Nastaleeq v1.0.0"/>
          <w:sz w:val="28"/>
          <w:rtl/>
          <w:lang w:bidi="ur-PK"/>
        </w:rPr>
        <w:t xml:space="preserve">ای میل: </w:t>
      </w:r>
    </w:p>
    <w:p w14:paraId="6D622E12" w14:textId="6B40E3F7" w:rsidR="00D55EA6" w:rsidRPr="007252D9" w:rsidRDefault="00D55EA6" w:rsidP="00D55EA6">
      <w:pPr>
        <w:pStyle w:val="ListParagraph"/>
        <w:numPr>
          <w:ilvl w:val="0"/>
          <w:numId w:val="1"/>
        </w:numPr>
        <w:rPr>
          <w:rFonts w:ascii="Alvi Nastaleeq v1.0.0" w:hAnsi="Alvi Nastaleeq v1.0.0" w:cs="Alvi Nastaleeq v1.0.0"/>
          <w:sz w:val="28"/>
          <w:lang w:bidi="ur-PK"/>
        </w:rPr>
      </w:pPr>
      <w:r w:rsidRPr="007252D9">
        <w:rPr>
          <w:rFonts w:ascii="Alvi Nastaleeq v1.0.0" w:hAnsi="Alvi Nastaleeq v1.0.0" w:cs="Alvi Nastaleeq v1.0.0"/>
          <w:sz w:val="28"/>
          <w:rtl/>
          <w:lang w:bidi="ur-PK"/>
        </w:rPr>
        <w:t xml:space="preserve">ویب سائٹ: </w:t>
      </w:r>
    </w:p>
    <w:p w14:paraId="3376735E" w14:textId="3FAF678E" w:rsidR="00D55EA6" w:rsidRPr="007252D9" w:rsidRDefault="00D55EA6" w:rsidP="00D55EA6">
      <w:pPr>
        <w:pStyle w:val="ListParagraph"/>
        <w:numPr>
          <w:ilvl w:val="0"/>
          <w:numId w:val="1"/>
        </w:numPr>
        <w:rPr>
          <w:rFonts w:ascii="Alvi Nastaleeq v1.0.0" w:hAnsi="Alvi Nastaleeq v1.0.0" w:cs="Alvi Nastaleeq v1.0.0"/>
          <w:sz w:val="28"/>
          <w:lang w:bidi="ur-PK"/>
        </w:rPr>
      </w:pPr>
      <w:r w:rsidRPr="007252D9">
        <w:rPr>
          <w:rFonts w:ascii="Alvi Nastaleeq v1.0.0" w:hAnsi="Alvi Nastaleeq v1.0.0" w:cs="Alvi Nastaleeq v1.0.0"/>
          <w:sz w:val="28"/>
          <w:rtl/>
          <w:lang w:bidi="ur-PK"/>
        </w:rPr>
        <w:t xml:space="preserve">اسکائپ آئی ڈی: </w:t>
      </w:r>
    </w:p>
    <w:p w14:paraId="47248130" w14:textId="737E9A5C" w:rsidR="00D55EA6" w:rsidRPr="007252D9" w:rsidRDefault="00D55EA6" w:rsidP="00D55EA6">
      <w:pPr>
        <w:pStyle w:val="ListParagraph"/>
        <w:numPr>
          <w:ilvl w:val="0"/>
          <w:numId w:val="1"/>
        </w:numPr>
        <w:rPr>
          <w:rFonts w:ascii="Alvi Nastaleeq v1.0.0" w:hAnsi="Alvi Nastaleeq v1.0.0" w:cs="Alvi Nastaleeq v1.0.0"/>
          <w:sz w:val="28"/>
          <w:lang w:bidi="ur-PK"/>
        </w:rPr>
      </w:pPr>
      <w:r w:rsidRPr="007252D9">
        <w:rPr>
          <w:rFonts w:ascii="Alvi Nastaleeq v1.0.0" w:hAnsi="Alvi Nastaleeq v1.0.0" w:cs="Alvi Nastaleeq v1.0.0"/>
          <w:sz w:val="28"/>
          <w:rtl/>
          <w:lang w:bidi="ur-PK"/>
        </w:rPr>
        <w:t xml:space="preserve">فون نمبر: </w:t>
      </w:r>
    </w:p>
    <w:p w14:paraId="5AF4A0A6" w14:textId="7257C725" w:rsidR="00D55EA6" w:rsidRPr="007252D9" w:rsidRDefault="00D55EA6" w:rsidP="00D55EA6">
      <w:pPr>
        <w:rPr>
          <w:rFonts w:ascii="Alvi Nastaleeq v1.0.0" w:hAnsi="Alvi Nastaleeq v1.0.0" w:cs="Alvi Nastaleeq v1.0.0"/>
          <w:sz w:val="28"/>
          <w:rtl/>
          <w:lang w:bidi="ur-PK"/>
        </w:rPr>
      </w:pPr>
      <w:r w:rsidRPr="007252D9">
        <w:rPr>
          <w:rFonts w:ascii="Alvi Nastaleeq v1.0.0" w:hAnsi="Alvi Nastaleeq v1.0.0" w:cs="Alvi Nastaleeq v1.0.0"/>
          <w:sz w:val="28"/>
          <w:lang w:bidi="ur-PK"/>
        </w:rPr>
        <w:t>iv</w:t>
      </w:r>
      <w:r w:rsidRPr="007252D9">
        <w:rPr>
          <w:rFonts w:ascii="Alvi Nastaleeq v1.0.0" w:hAnsi="Alvi Nastaleeq v1.0.0" w:cs="Alvi Nastaleeq v1.0.0"/>
          <w:sz w:val="28"/>
          <w:rtl/>
          <w:lang w:bidi="ur-PK"/>
        </w:rPr>
        <w:t xml:space="preserve">۔ براہ مہربانی </w:t>
      </w:r>
      <w:r w:rsidR="00E22B48" w:rsidRPr="007252D9">
        <w:rPr>
          <w:rFonts w:ascii="Alvi Nastaleeq v1.0.0" w:hAnsi="Alvi Nastaleeq v1.0.0" w:cs="Alvi Nastaleeq v1.0.0"/>
          <w:sz w:val="28"/>
          <w:rtl/>
          <w:lang w:bidi="ur-PK"/>
        </w:rPr>
        <w:t xml:space="preserve">دو حوالے فراہم کریں جو آپ کی درخواست کی توثیق کریں: (نام، ادارہ جاتی </w:t>
      </w:r>
      <w:r w:rsidR="00D76A7F" w:rsidRPr="007252D9">
        <w:rPr>
          <w:rFonts w:ascii="Alvi Nastaleeq v1.0.0" w:hAnsi="Alvi Nastaleeq v1.0.0" w:cs="Alvi Nastaleeq v1.0.0"/>
          <w:sz w:val="28"/>
          <w:rtl/>
          <w:lang w:bidi="ur-PK"/>
        </w:rPr>
        <w:t xml:space="preserve">وابستگی </w:t>
      </w:r>
      <w:r w:rsidR="00E22B48" w:rsidRPr="007252D9">
        <w:rPr>
          <w:rFonts w:ascii="Alvi Nastaleeq v1.0.0" w:hAnsi="Alvi Nastaleeq v1.0.0" w:cs="Alvi Nastaleeq v1.0.0"/>
          <w:sz w:val="28"/>
          <w:rtl/>
          <w:lang w:bidi="ur-PK"/>
        </w:rPr>
        <w:t>اور رابطہ تفصیلات مع ای میل، ٹیلی فون نمبر اور اسکائپ آئی ڈی، جہاں تک ممکن ہو</w:t>
      </w:r>
      <w:r w:rsidR="00D76A7F" w:rsidRPr="007252D9">
        <w:rPr>
          <w:rFonts w:ascii="Alvi Nastaleeq v1.0.0" w:hAnsi="Alvi Nastaleeq v1.0.0" w:cs="Alvi Nastaleeq v1.0.0"/>
          <w:sz w:val="28"/>
          <w:rtl/>
          <w:lang w:bidi="ur-PK"/>
        </w:rPr>
        <w:t>سکے</w:t>
      </w:r>
      <w:r w:rsidR="00E22B48" w:rsidRPr="007252D9">
        <w:rPr>
          <w:rFonts w:ascii="Alvi Nastaleeq v1.0.0" w:hAnsi="Alvi Nastaleeq v1.0.0" w:cs="Alvi Nastaleeq v1.0.0"/>
          <w:sz w:val="28"/>
          <w:rtl/>
          <w:lang w:bidi="ur-PK"/>
        </w:rPr>
        <w:t xml:space="preserve">) </w:t>
      </w:r>
    </w:p>
    <w:p w14:paraId="3E88E1E4" w14:textId="67670DC0" w:rsidR="00E22B48" w:rsidRPr="007252D9" w:rsidRDefault="00E22B48" w:rsidP="00D55EA6">
      <w:pPr>
        <w:rPr>
          <w:rFonts w:ascii="Alvi Nastaleeq v1.0.0" w:hAnsi="Alvi Nastaleeq v1.0.0" w:cs="Alvi Nastaleeq v1.0.0"/>
          <w:sz w:val="28"/>
          <w:rtl/>
          <w:lang w:bidi="ur-PK"/>
        </w:rPr>
      </w:pPr>
      <w:r w:rsidRPr="007252D9">
        <w:rPr>
          <w:rFonts w:ascii="Alvi Nastaleeq v1.0.0" w:hAnsi="Alvi Nastaleeq v1.0.0" w:cs="Alvi Nastaleeq v1.0.0"/>
          <w:sz w:val="28"/>
          <w:rtl/>
          <w:lang w:bidi="ur-PK"/>
        </w:rPr>
        <w:t xml:space="preserve">1 </w:t>
      </w:r>
    </w:p>
    <w:p w14:paraId="010AA7C4" w14:textId="10D2B823" w:rsidR="00E22B48" w:rsidRPr="007252D9" w:rsidRDefault="00E22B48" w:rsidP="00D55EA6">
      <w:pPr>
        <w:rPr>
          <w:rFonts w:ascii="Alvi Nastaleeq v1.0.0" w:hAnsi="Alvi Nastaleeq v1.0.0" w:cs="Alvi Nastaleeq v1.0.0"/>
          <w:sz w:val="28"/>
          <w:rtl/>
          <w:lang w:bidi="ur-PK"/>
        </w:rPr>
      </w:pPr>
    </w:p>
    <w:p w14:paraId="7EEED773" w14:textId="2BCC6016" w:rsidR="00E22B48" w:rsidRPr="007252D9" w:rsidRDefault="00E22B48" w:rsidP="00D55EA6">
      <w:pPr>
        <w:rPr>
          <w:rFonts w:ascii="Alvi Nastaleeq v1.0.0" w:hAnsi="Alvi Nastaleeq v1.0.0" w:cs="Alvi Nastaleeq v1.0.0"/>
          <w:sz w:val="28"/>
          <w:rtl/>
          <w:lang w:bidi="ur-PK"/>
        </w:rPr>
      </w:pPr>
    </w:p>
    <w:p w14:paraId="5A8EED41" w14:textId="4021B5FA" w:rsidR="00E22B48" w:rsidRPr="007252D9" w:rsidRDefault="00E22B48" w:rsidP="00D55EA6">
      <w:pPr>
        <w:rPr>
          <w:rFonts w:ascii="Alvi Nastaleeq v1.0.0" w:hAnsi="Alvi Nastaleeq v1.0.0" w:cs="Alvi Nastaleeq v1.0.0"/>
          <w:sz w:val="28"/>
          <w:rtl/>
          <w:lang w:bidi="ur-PK"/>
        </w:rPr>
      </w:pPr>
      <w:r w:rsidRPr="007252D9">
        <w:rPr>
          <w:rFonts w:ascii="Alvi Nastaleeq v1.0.0" w:hAnsi="Alvi Nastaleeq v1.0.0" w:cs="Alvi Nastaleeq v1.0.0"/>
          <w:sz w:val="28"/>
          <w:rtl/>
          <w:lang w:bidi="ur-PK"/>
        </w:rPr>
        <w:t>2</w:t>
      </w:r>
    </w:p>
    <w:p w14:paraId="04CD0DE3" w14:textId="499A7762" w:rsidR="00E22B48" w:rsidRPr="007252D9" w:rsidRDefault="00E22B48" w:rsidP="00D55EA6">
      <w:pPr>
        <w:rPr>
          <w:rFonts w:ascii="Alvi Nastaleeq v1.0.0" w:hAnsi="Alvi Nastaleeq v1.0.0" w:cs="Alvi Nastaleeq v1.0.0"/>
          <w:sz w:val="28"/>
          <w:rtl/>
          <w:lang w:bidi="ur-PK"/>
        </w:rPr>
      </w:pPr>
    </w:p>
    <w:p w14:paraId="45E2D41A" w14:textId="50D4AD1D" w:rsidR="00E22B48" w:rsidRPr="007252D9" w:rsidRDefault="00E22B48" w:rsidP="00D55EA6">
      <w:pPr>
        <w:rPr>
          <w:rFonts w:ascii="Alvi Nastaleeq v1.0.0" w:hAnsi="Alvi Nastaleeq v1.0.0" w:cs="Alvi Nastaleeq v1.0.0"/>
          <w:b/>
          <w:bCs/>
          <w:sz w:val="28"/>
          <w:rtl/>
          <w:lang w:bidi="ur-PK"/>
        </w:rPr>
      </w:pPr>
      <w:r w:rsidRPr="007252D9">
        <w:rPr>
          <w:rFonts w:ascii="Alvi Nastaleeq v1.0.0" w:hAnsi="Alvi Nastaleeq v1.0.0" w:cs="Alvi Nastaleeq v1.0.0"/>
          <w:b/>
          <w:bCs/>
          <w:sz w:val="28"/>
          <w:rtl/>
          <w:lang w:bidi="ur-PK"/>
        </w:rPr>
        <w:t xml:space="preserve">حصہ </w:t>
      </w:r>
      <w:r w:rsidRPr="007252D9">
        <w:rPr>
          <w:rFonts w:ascii="Alvi Nastaleeq v1.0.0" w:hAnsi="Alvi Nastaleeq v1.0.0" w:cs="Alvi Nastaleeq v1.0.0"/>
          <w:b/>
          <w:bCs/>
          <w:sz w:val="28"/>
          <w:lang w:bidi="ur-PK"/>
        </w:rPr>
        <w:t>II</w:t>
      </w:r>
      <w:r w:rsidRPr="007252D9">
        <w:rPr>
          <w:rFonts w:ascii="Alvi Nastaleeq v1.0.0" w:hAnsi="Alvi Nastaleeq v1.0.0" w:cs="Alvi Nastaleeq v1.0.0"/>
          <w:b/>
          <w:bCs/>
          <w:sz w:val="28"/>
          <w:rtl/>
          <w:lang w:bidi="ur-PK"/>
        </w:rPr>
        <w:t xml:space="preserve">۔ ادارہ جاتی خاکہ (صرف ادارہ جاتی </w:t>
      </w:r>
      <w:r w:rsidR="00474291" w:rsidRPr="007252D9">
        <w:rPr>
          <w:rFonts w:ascii="Alvi Nastaleeq v1.0.0" w:hAnsi="Alvi Nastaleeq v1.0.0" w:cs="Alvi Nastaleeq v1.0.0"/>
          <w:b/>
          <w:bCs/>
          <w:sz w:val="28"/>
          <w:rtl/>
          <w:lang w:bidi="ur-PK"/>
        </w:rPr>
        <w:t>درخواستوں</w:t>
      </w:r>
      <w:r w:rsidRPr="007252D9">
        <w:rPr>
          <w:rFonts w:ascii="Alvi Nastaleeq v1.0.0" w:hAnsi="Alvi Nastaleeq v1.0.0" w:cs="Alvi Nastaleeq v1.0.0"/>
          <w:b/>
          <w:bCs/>
          <w:sz w:val="28"/>
          <w:rtl/>
          <w:lang w:bidi="ur-PK"/>
        </w:rPr>
        <w:t xml:space="preserve"> کے لیے) </w:t>
      </w:r>
    </w:p>
    <w:p w14:paraId="006EEAF3" w14:textId="520BAF68" w:rsidR="00E22B48" w:rsidRPr="007252D9" w:rsidRDefault="00E22B48" w:rsidP="00D55EA6">
      <w:pPr>
        <w:rPr>
          <w:rFonts w:ascii="Alvi Nastaleeq v1.0.0" w:hAnsi="Alvi Nastaleeq v1.0.0" w:cs="Alvi Nastaleeq v1.0.0"/>
          <w:sz w:val="28"/>
          <w:rtl/>
          <w:lang w:bidi="ur-PK"/>
        </w:rPr>
      </w:pPr>
      <w:proofErr w:type="spellStart"/>
      <w:r w:rsidRPr="007252D9">
        <w:rPr>
          <w:rFonts w:ascii="Alvi Nastaleeq v1.0.0" w:hAnsi="Alvi Nastaleeq v1.0.0" w:cs="Alvi Nastaleeq v1.0.0"/>
          <w:sz w:val="28"/>
          <w:lang w:bidi="ur-PK"/>
        </w:rPr>
        <w:t>i</w:t>
      </w:r>
      <w:proofErr w:type="spellEnd"/>
      <w:r w:rsidRPr="007252D9">
        <w:rPr>
          <w:rFonts w:ascii="Alvi Nastaleeq v1.0.0" w:hAnsi="Alvi Nastaleeq v1.0.0" w:cs="Alvi Nastaleeq v1.0.0"/>
          <w:sz w:val="28"/>
          <w:rtl/>
          <w:lang w:bidi="ur-PK"/>
        </w:rPr>
        <w:t xml:space="preserve">۔ قیام کی تاریخ </w:t>
      </w:r>
    </w:p>
    <w:p w14:paraId="2554F73C" w14:textId="43A7EAF2" w:rsidR="00E22B48" w:rsidRPr="007252D9" w:rsidRDefault="00E22B48" w:rsidP="00D55EA6">
      <w:pPr>
        <w:rPr>
          <w:rFonts w:ascii="Alvi Nastaleeq v1.0.0" w:hAnsi="Alvi Nastaleeq v1.0.0" w:cs="Alvi Nastaleeq v1.0.0"/>
          <w:sz w:val="28"/>
          <w:rtl/>
          <w:lang w:bidi="ur-PK"/>
        </w:rPr>
      </w:pPr>
      <w:r w:rsidRPr="007252D9">
        <w:rPr>
          <w:rFonts w:ascii="Alvi Nastaleeq v1.0.0" w:hAnsi="Alvi Nastaleeq v1.0.0" w:cs="Alvi Nastaleeq v1.0.0"/>
          <w:sz w:val="28"/>
          <w:lang w:bidi="ur-PK"/>
        </w:rPr>
        <w:t>ii</w:t>
      </w:r>
      <w:r w:rsidRPr="007252D9">
        <w:rPr>
          <w:rFonts w:ascii="Alvi Nastaleeq v1.0.0" w:hAnsi="Alvi Nastaleeq v1.0.0" w:cs="Alvi Nastaleeq v1.0.0"/>
          <w:sz w:val="28"/>
          <w:rtl/>
          <w:lang w:bidi="ur-PK"/>
        </w:rPr>
        <w:t xml:space="preserve">۔ رجسٹریشن تفصیلات مع غیر ملکی </w:t>
      </w:r>
      <w:r w:rsidR="00485A20" w:rsidRPr="007252D9">
        <w:rPr>
          <w:rFonts w:ascii="Alvi Nastaleeq v1.0.0" w:hAnsi="Alvi Nastaleeq v1.0.0" w:cs="Alvi Nastaleeq v1.0.0"/>
          <w:sz w:val="28"/>
          <w:rtl/>
          <w:lang w:bidi="ur-PK"/>
        </w:rPr>
        <w:t xml:space="preserve">امداد </w:t>
      </w:r>
      <w:r w:rsidRPr="007252D9">
        <w:rPr>
          <w:rFonts w:ascii="Alvi Nastaleeq v1.0.0" w:hAnsi="Alvi Nastaleeq v1.0.0" w:cs="Alvi Nastaleeq v1.0.0"/>
          <w:sz w:val="28"/>
          <w:rtl/>
          <w:lang w:bidi="ur-PK"/>
        </w:rPr>
        <w:t xml:space="preserve">وصول کرنے کی اجازت: </w:t>
      </w:r>
    </w:p>
    <w:p w14:paraId="1F4480D1" w14:textId="0096CA1F" w:rsidR="00E22B48" w:rsidRPr="007252D9" w:rsidRDefault="00E22B48" w:rsidP="00D55EA6">
      <w:pPr>
        <w:rPr>
          <w:rFonts w:ascii="Alvi Nastaleeq v1.0.0" w:hAnsi="Alvi Nastaleeq v1.0.0" w:cs="Alvi Nastaleeq v1.0.0"/>
          <w:sz w:val="28"/>
          <w:rtl/>
          <w:lang w:bidi="ur-PK"/>
        </w:rPr>
      </w:pPr>
      <w:r w:rsidRPr="007252D9">
        <w:rPr>
          <w:rFonts w:ascii="Alvi Nastaleeq v1.0.0" w:hAnsi="Alvi Nastaleeq v1.0.0" w:cs="Alvi Nastaleeq v1.0.0"/>
          <w:sz w:val="28"/>
          <w:lang w:bidi="ur-PK"/>
        </w:rPr>
        <w:t>iii</w:t>
      </w:r>
      <w:r w:rsidRPr="007252D9">
        <w:rPr>
          <w:rFonts w:ascii="Alvi Nastaleeq v1.0.0" w:hAnsi="Alvi Nastaleeq v1.0.0" w:cs="Alvi Nastaleeq v1.0.0"/>
          <w:sz w:val="28"/>
          <w:rtl/>
          <w:lang w:bidi="ur-PK"/>
        </w:rPr>
        <w:t xml:space="preserve">۔ سالانہ بجٹ برائے 2017-18ء امریکی ڈالرز میں (بشمول آمدنی و اخراجات) </w:t>
      </w:r>
    </w:p>
    <w:p w14:paraId="33D4C993" w14:textId="48F671C4" w:rsidR="00E22B48" w:rsidRPr="007252D9" w:rsidRDefault="00E22B48" w:rsidP="00D55EA6">
      <w:pPr>
        <w:rPr>
          <w:rFonts w:ascii="Alvi Nastaleeq v1.0.0" w:hAnsi="Alvi Nastaleeq v1.0.0" w:cs="Alvi Nastaleeq v1.0.0"/>
          <w:sz w:val="28"/>
          <w:rtl/>
          <w:lang w:bidi="ur-PK"/>
        </w:rPr>
      </w:pPr>
      <w:r w:rsidRPr="007252D9">
        <w:rPr>
          <w:rFonts w:ascii="Alvi Nastaleeq v1.0.0" w:hAnsi="Alvi Nastaleeq v1.0.0" w:cs="Alvi Nastaleeq v1.0.0"/>
          <w:sz w:val="28"/>
          <w:lang w:bidi="ur-PK"/>
        </w:rPr>
        <w:t>iv</w:t>
      </w:r>
      <w:r w:rsidRPr="007252D9">
        <w:rPr>
          <w:rFonts w:ascii="Alvi Nastaleeq v1.0.0" w:hAnsi="Alvi Nastaleeq v1.0.0" w:cs="Alvi Nastaleeq v1.0.0"/>
          <w:sz w:val="28"/>
          <w:rtl/>
          <w:lang w:bidi="ur-PK"/>
        </w:rPr>
        <w:t>۔ عطیہ کنندگان</w:t>
      </w:r>
    </w:p>
    <w:p w14:paraId="0E849AB8" w14:textId="31774645" w:rsidR="00E22B48" w:rsidRPr="007252D9" w:rsidRDefault="00E22B48" w:rsidP="00E22B48">
      <w:pPr>
        <w:pStyle w:val="ListParagraph"/>
        <w:numPr>
          <w:ilvl w:val="0"/>
          <w:numId w:val="2"/>
        </w:numPr>
        <w:rPr>
          <w:rFonts w:ascii="Alvi Nastaleeq v1.0.0" w:hAnsi="Alvi Nastaleeq v1.0.0" w:cs="Alvi Nastaleeq v1.0.0"/>
          <w:sz w:val="28"/>
          <w:lang w:bidi="ur-PK"/>
        </w:rPr>
      </w:pPr>
      <w:r w:rsidRPr="007252D9">
        <w:rPr>
          <w:rFonts w:ascii="Alvi Nastaleeq v1.0.0" w:hAnsi="Alvi Nastaleeq v1.0.0" w:cs="Alvi Nastaleeq v1.0.0"/>
          <w:sz w:val="28"/>
          <w:rtl/>
          <w:lang w:bidi="ur-PK"/>
        </w:rPr>
        <w:t xml:space="preserve">موجودہ عطیہ کنندگان </w:t>
      </w:r>
    </w:p>
    <w:p w14:paraId="47CF8548" w14:textId="039BEEAA" w:rsidR="00E22B48" w:rsidRPr="007252D9" w:rsidRDefault="00E22B48" w:rsidP="00E22B48">
      <w:pPr>
        <w:pStyle w:val="ListParagraph"/>
        <w:numPr>
          <w:ilvl w:val="0"/>
          <w:numId w:val="2"/>
        </w:numPr>
        <w:rPr>
          <w:rFonts w:ascii="Alvi Nastaleeq v1.0.0" w:hAnsi="Alvi Nastaleeq v1.0.0" w:cs="Alvi Nastaleeq v1.0.0"/>
          <w:sz w:val="28"/>
          <w:lang w:bidi="ur-PK"/>
        </w:rPr>
      </w:pPr>
      <w:r w:rsidRPr="007252D9">
        <w:rPr>
          <w:rFonts w:ascii="Alvi Nastaleeq v1.0.0" w:hAnsi="Alvi Nastaleeq v1.0.0" w:cs="Alvi Nastaleeq v1.0.0"/>
          <w:sz w:val="28"/>
          <w:rtl/>
          <w:lang w:bidi="ur-PK"/>
        </w:rPr>
        <w:t xml:space="preserve">گزشتہ دو سال کے عطیہ کنندگان </w:t>
      </w:r>
    </w:p>
    <w:p w14:paraId="101FA290" w14:textId="11B9B430" w:rsidR="00E22B48" w:rsidRPr="007252D9" w:rsidRDefault="00702F54" w:rsidP="00E22B48">
      <w:pPr>
        <w:rPr>
          <w:rFonts w:ascii="Alvi Nastaleeq v1.0.0" w:hAnsi="Alvi Nastaleeq v1.0.0" w:cs="Alvi Nastaleeq v1.0.0"/>
          <w:sz w:val="28"/>
          <w:rtl/>
          <w:lang w:bidi="ur-PK"/>
        </w:rPr>
      </w:pPr>
      <w:r w:rsidRPr="007252D9">
        <w:rPr>
          <w:rFonts w:ascii="Alvi Nastaleeq v1.0.0" w:hAnsi="Alvi Nastaleeq v1.0.0" w:cs="Alvi Nastaleeq v1.0.0"/>
          <w:sz w:val="28"/>
          <w:lang w:bidi="ur-PK"/>
        </w:rPr>
        <w:t>v</w:t>
      </w:r>
      <w:r w:rsidRPr="007252D9">
        <w:rPr>
          <w:rFonts w:ascii="Alvi Nastaleeq v1.0.0" w:hAnsi="Alvi Nastaleeq v1.0.0" w:cs="Alvi Nastaleeq v1.0.0"/>
          <w:sz w:val="28"/>
          <w:rtl/>
          <w:lang w:bidi="ur-PK"/>
        </w:rPr>
        <w:t>۔ ادارہ کا مختصر پس منظر، بشمول اس کا وژن/</w:t>
      </w:r>
      <w:r w:rsidR="00485A20" w:rsidRPr="007252D9">
        <w:rPr>
          <w:rFonts w:ascii="Alvi Nastaleeq v1.0.0" w:hAnsi="Alvi Nastaleeq v1.0.0" w:cs="Alvi Nastaleeq v1.0.0"/>
          <w:sz w:val="28"/>
          <w:rtl/>
          <w:lang w:bidi="ur-PK"/>
        </w:rPr>
        <w:t>مقصد</w:t>
      </w:r>
      <w:r w:rsidRPr="007252D9">
        <w:rPr>
          <w:rFonts w:ascii="Alvi Nastaleeq v1.0.0" w:hAnsi="Alvi Nastaleeq v1.0.0" w:cs="Alvi Nastaleeq v1.0.0"/>
          <w:sz w:val="28"/>
          <w:rtl/>
          <w:lang w:bidi="ur-PK"/>
        </w:rPr>
        <w:t>،</w:t>
      </w:r>
      <w:r w:rsidR="00CF2D17" w:rsidRPr="007252D9">
        <w:rPr>
          <w:rFonts w:ascii="Alvi Nastaleeq v1.0.0" w:hAnsi="Alvi Nastaleeq v1.0.0" w:cs="Alvi Nastaleeq v1.0.0"/>
          <w:sz w:val="28"/>
          <w:rtl/>
          <w:lang w:bidi="ur-PK"/>
        </w:rPr>
        <w:t xml:space="preserve"> موجودہ منصوبہ جاتی توجہ </w:t>
      </w:r>
      <w:r w:rsidR="00485A20" w:rsidRPr="007252D9">
        <w:rPr>
          <w:rFonts w:ascii="Alvi Nastaleeq v1.0.0" w:hAnsi="Alvi Nastaleeq v1.0.0" w:cs="Alvi Nastaleeq v1.0.0"/>
          <w:sz w:val="28"/>
          <w:rtl/>
          <w:lang w:bidi="ur-PK"/>
        </w:rPr>
        <w:t xml:space="preserve"> </w:t>
      </w:r>
      <w:r w:rsidRPr="007252D9">
        <w:rPr>
          <w:rFonts w:ascii="Alvi Nastaleeq v1.0.0" w:hAnsi="Alvi Nastaleeq v1.0.0" w:cs="Alvi Nastaleeq v1.0.0"/>
          <w:sz w:val="28"/>
          <w:rtl/>
          <w:lang w:bidi="ur-PK"/>
        </w:rPr>
        <w:t xml:space="preserve">اور مرکزی حلقے، ساتھ ہی وہ شراکت داریاں جن کے ساتھ آپ کام کرتے ہیں (زیادہ سے زیادہ 200 الفاظ) </w:t>
      </w:r>
    </w:p>
    <w:p w14:paraId="0E01097E" w14:textId="6D230924" w:rsidR="00702F54" w:rsidRPr="007252D9" w:rsidRDefault="00D6554A" w:rsidP="00FE1FF2">
      <w:pPr>
        <w:pStyle w:val="ListParagraph"/>
        <w:numPr>
          <w:ilvl w:val="0"/>
          <w:numId w:val="2"/>
        </w:numPr>
        <w:rPr>
          <w:rFonts w:ascii="Alvi Nastaleeq v1.0.0" w:hAnsi="Alvi Nastaleeq v1.0.0" w:cs="Alvi Nastaleeq v1.0.0"/>
          <w:sz w:val="28"/>
          <w:lang w:bidi="ur-PK"/>
        </w:rPr>
      </w:pPr>
      <w:r w:rsidRPr="007252D9">
        <w:rPr>
          <w:rFonts w:ascii="Alvi Nastaleeq v1.0.0" w:hAnsi="Alvi Nastaleeq v1.0.0" w:cs="Alvi Nastaleeq v1.0.0"/>
          <w:sz w:val="28"/>
          <w:rtl/>
          <w:lang w:bidi="ur-PK"/>
        </w:rPr>
        <w:t xml:space="preserve">ادارہ جاتی منظرنامہ بشمول وژن اور </w:t>
      </w:r>
      <w:r w:rsidR="002F2C2F" w:rsidRPr="007252D9">
        <w:rPr>
          <w:rFonts w:ascii="Alvi Nastaleeq v1.0.0" w:hAnsi="Alvi Nastaleeq v1.0.0" w:cs="Alvi Nastaleeq v1.0.0"/>
          <w:sz w:val="28"/>
          <w:rtl/>
          <w:lang w:bidi="ur-PK"/>
        </w:rPr>
        <w:t>مقصد</w:t>
      </w:r>
      <w:r w:rsidRPr="007252D9">
        <w:rPr>
          <w:rFonts w:ascii="Alvi Nastaleeq v1.0.0" w:hAnsi="Alvi Nastaleeq v1.0.0" w:cs="Alvi Nastaleeq v1.0.0"/>
          <w:sz w:val="28"/>
          <w:rtl/>
          <w:lang w:bidi="ur-PK"/>
        </w:rPr>
        <w:t xml:space="preserve">: </w:t>
      </w:r>
    </w:p>
    <w:p w14:paraId="50975C7D" w14:textId="6670BC3C" w:rsidR="00D6554A" w:rsidRPr="007252D9" w:rsidRDefault="00D6554A" w:rsidP="00FE1FF2">
      <w:pPr>
        <w:pStyle w:val="ListParagraph"/>
        <w:numPr>
          <w:ilvl w:val="0"/>
          <w:numId w:val="2"/>
        </w:numPr>
        <w:rPr>
          <w:rFonts w:ascii="Alvi Nastaleeq v1.0.0" w:hAnsi="Alvi Nastaleeq v1.0.0" w:cs="Alvi Nastaleeq v1.0.0"/>
          <w:sz w:val="28"/>
          <w:lang w:bidi="ur-PK"/>
        </w:rPr>
      </w:pPr>
      <w:r w:rsidRPr="007252D9">
        <w:rPr>
          <w:rFonts w:ascii="Alvi Nastaleeq v1.0.0" w:hAnsi="Alvi Nastaleeq v1.0.0" w:cs="Alvi Nastaleeq v1.0.0"/>
          <w:sz w:val="28"/>
          <w:rtl/>
          <w:lang w:bidi="ur-PK"/>
        </w:rPr>
        <w:t>موجودہ پروگرام کے مرکزی علاقے</w:t>
      </w:r>
      <w:r w:rsidR="00DB79BA" w:rsidRPr="007252D9">
        <w:rPr>
          <w:rFonts w:ascii="Alvi Nastaleeq v1.0.0" w:hAnsi="Alvi Nastaleeq v1.0.0" w:cs="Alvi Nastaleeq v1.0.0"/>
          <w:sz w:val="28"/>
          <w:rtl/>
          <w:lang w:bidi="ur-PK"/>
        </w:rPr>
        <w:t xml:space="preserve">: </w:t>
      </w:r>
    </w:p>
    <w:p w14:paraId="0C3654ED" w14:textId="029C39E1" w:rsidR="00D6554A" w:rsidRPr="007252D9" w:rsidRDefault="00C15A83" w:rsidP="00FE1FF2">
      <w:pPr>
        <w:pStyle w:val="ListParagraph"/>
        <w:numPr>
          <w:ilvl w:val="0"/>
          <w:numId w:val="2"/>
        </w:numPr>
        <w:rPr>
          <w:rFonts w:ascii="Alvi Nastaleeq v1.0.0" w:hAnsi="Alvi Nastaleeq v1.0.0" w:cs="Alvi Nastaleeq v1.0.0"/>
          <w:sz w:val="28"/>
          <w:lang w:bidi="ur-PK"/>
        </w:rPr>
      </w:pPr>
      <w:r w:rsidRPr="007252D9">
        <w:rPr>
          <w:rFonts w:ascii="Alvi Nastaleeq v1.0.0" w:hAnsi="Alvi Nastaleeq v1.0.0" w:cs="Alvi Nastaleeq v1.0.0"/>
          <w:sz w:val="28"/>
          <w:rtl/>
          <w:lang w:bidi="ur-PK"/>
        </w:rPr>
        <w:t xml:space="preserve">مرکزی حلقہ: (لوگوں کا وہ مرکزی گروہ جن کے ساتھ آپ کا ادارہ کام کرتا ہے) </w:t>
      </w:r>
    </w:p>
    <w:p w14:paraId="3E652FCD" w14:textId="284387BA" w:rsidR="00C15A83" w:rsidRPr="007252D9" w:rsidRDefault="00C15A83" w:rsidP="00FE1FF2">
      <w:pPr>
        <w:pStyle w:val="ListParagraph"/>
        <w:numPr>
          <w:ilvl w:val="0"/>
          <w:numId w:val="2"/>
        </w:numPr>
        <w:rPr>
          <w:rFonts w:ascii="Alvi Nastaleeq v1.0.0" w:hAnsi="Alvi Nastaleeq v1.0.0" w:cs="Alvi Nastaleeq v1.0.0"/>
          <w:sz w:val="28"/>
          <w:lang w:bidi="ur-PK"/>
        </w:rPr>
      </w:pPr>
      <w:r w:rsidRPr="007252D9">
        <w:rPr>
          <w:rFonts w:ascii="Alvi Nastaleeq v1.0.0" w:hAnsi="Alvi Nastaleeq v1.0.0" w:cs="Alvi Nastaleeq v1.0.0"/>
          <w:sz w:val="28"/>
          <w:rtl/>
          <w:lang w:bidi="ur-PK"/>
        </w:rPr>
        <w:t>کام کا جغرافیائی علاقہ</w:t>
      </w:r>
    </w:p>
    <w:p w14:paraId="1E2FD792" w14:textId="5B0ADC65" w:rsidR="00C15A83" w:rsidRPr="007252D9" w:rsidRDefault="00C15A83" w:rsidP="00C15A83">
      <w:pPr>
        <w:rPr>
          <w:rFonts w:ascii="Alvi Nastaleeq v1.0.0" w:hAnsi="Alvi Nastaleeq v1.0.0" w:cs="Alvi Nastaleeq v1.0.0"/>
          <w:sz w:val="28"/>
          <w:rtl/>
          <w:lang w:bidi="ur-PK"/>
        </w:rPr>
      </w:pPr>
      <w:r w:rsidRPr="007252D9">
        <w:rPr>
          <w:rFonts w:ascii="Alvi Nastaleeq v1.0.0" w:hAnsi="Alvi Nastaleeq v1.0.0" w:cs="Alvi Nastaleeq v1.0.0"/>
          <w:sz w:val="28"/>
          <w:lang w:bidi="ur-PK"/>
        </w:rPr>
        <w:t>vi</w:t>
      </w:r>
      <w:r w:rsidRPr="007252D9">
        <w:rPr>
          <w:rFonts w:ascii="Alvi Nastaleeq v1.0.0" w:hAnsi="Alvi Nastaleeq v1.0.0" w:cs="Alvi Nastaleeq v1.0.0"/>
          <w:sz w:val="28"/>
          <w:rtl/>
          <w:lang w:bidi="ur-PK"/>
        </w:rPr>
        <w:t xml:space="preserve">۔ گزشتہ 5 سالوں میں آپ کے کام نے کون سی دو کامیابیاں حاصل کیں؟ (زیادہ سے زیادہ 150 الفاظ) </w:t>
      </w:r>
    </w:p>
    <w:p w14:paraId="4AB606BA" w14:textId="083BA1D7" w:rsidR="00C15A83" w:rsidRPr="007252D9" w:rsidRDefault="00C15A83" w:rsidP="009A6821">
      <w:pPr>
        <w:rPr>
          <w:rFonts w:ascii="Alvi Nastaleeq v1.0.0" w:hAnsi="Alvi Nastaleeq v1.0.0" w:cs="Alvi Nastaleeq v1.0.0"/>
          <w:sz w:val="28"/>
          <w:rtl/>
          <w:lang w:bidi="ur-PK"/>
        </w:rPr>
      </w:pPr>
      <w:r w:rsidRPr="007252D9">
        <w:rPr>
          <w:rFonts w:ascii="Alvi Nastaleeq v1.0.0" w:hAnsi="Alvi Nastaleeq v1.0.0" w:cs="Alvi Nastaleeq v1.0.0"/>
          <w:sz w:val="28"/>
          <w:lang w:bidi="ur-PK"/>
        </w:rPr>
        <w:t>vii</w:t>
      </w:r>
      <w:r w:rsidRPr="007252D9">
        <w:rPr>
          <w:rFonts w:ascii="Alvi Nastaleeq v1.0.0" w:hAnsi="Alvi Nastaleeq v1.0.0" w:cs="Alvi Nastaleeq v1.0.0"/>
          <w:sz w:val="28"/>
          <w:rtl/>
          <w:lang w:bidi="ur-PK"/>
        </w:rPr>
        <w:t xml:space="preserve">۔ </w:t>
      </w:r>
      <w:r w:rsidR="005E4289" w:rsidRPr="007252D9">
        <w:rPr>
          <w:rFonts w:ascii="Alvi Nastaleeq v1.0.0" w:hAnsi="Alvi Nastaleeq v1.0.0" w:cs="Alvi Nastaleeq v1.0.0"/>
          <w:sz w:val="28"/>
          <w:rtl/>
          <w:lang w:bidi="ur-PK"/>
        </w:rPr>
        <w:t xml:space="preserve">کیا آپ کا گروپ </w:t>
      </w:r>
      <w:r w:rsidR="009A6821" w:rsidRPr="007252D9">
        <w:rPr>
          <w:rFonts w:ascii="Alvi Nastaleeq v1.0.0" w:hAnsi="Alvi Nastaleeq v1.0.0" w:cs="Alvi Nastaleeq v1.0.0"/>
          <w:sz w:val="28"/>
          <w:rtl/>
          <w:lang w:bidi="ur-PK"/>
        </w:rPr>
        <w:t>بطور فیمنسٹ</w:t>
      </w:r>
      <w:r w:rsidR="00DB79BA" w:rsidRPr="007252D9">
        <w:rPr>
          <w:rFonts w:ascii="Alvi Nastaleeq v1.0.0" w:hAnsi="Alvi Nastaleeq v1.0.0" w:cs="Alvi Nastaleeq v1.0.0"/>
          <w:sz w:val="28"/>
          <w:rtl/>
          <w:lang w:bidi="ur-PK"/>
        </w:rPr>
        <w:t xml:space="preserve"> </w:t>
      </w:r>
      <w:r w:rsidR="005E4289" w:rsidRPr="007252D9">
        <w:rPr>
          <w:rFonts w:ascii="Alvi Nastaleeq v1.0.0" w:hAnsi="Alvi Nastaleeq v1.0.0" w:cs="Alvi Nastaleeq v1.0.0"/>
          <w:sz w:val="28"/>
          <w:rtl/>
          <w:lang w:bidi="ur-PK"/>
        </w:rPr>
        <w:t xml:space="preserve">اور حقوق کے لیے کام کرنے </w:t>
      </w:r>
      <w:r w:rsidR="00DB79BA" w:rsidRPr="007252D9">
        <w:rPr>
          <w:rFonts w:ascii="Alvi Nastaleeq v1.0.0" w:hAnsi="Alvi Nastaleeq v1.0.0" w:cs="Alvi Nastaleeq v1.0.0"/>
          <w:sz w:val="28"/>
          <w:rtl/>
          <w:lang w:bidi="ur-PK"/>
        </w:rPr>
        <w:t xml:space="preserve">والے کے طور پر </w:t>
      </w:r>
      <w:r w:rsidR="005E4289" w:rsidRPr="007252D9">
        <w:rPr>
          <w:rFonts w:ascii="Alvi Nastaleeq v1.0.0" w:hAnsi="Alvi Nastaleeq v1.0.0" w:cs="Alvi Nastaleeq v1.0.0"/>
          <w:sz w:val="28"/>
          <w:rtl/>
          <w:lang w:bidi="ur-PK"/>
        </w:rPr>
        <w:t>پہچانا جاتا ہے؟ مختصرا</w:t>
      </w:r>
      <w:r w:rsidR="00104B28" w:rsidRPr="007252D9">
        <w:rPr>
          <w:rFonts w:ascii="Alvi Nastaleeq v1.0.0" w:hAnsi="Alvi Nastaleeq v1.0.0" w:cs="Alvi Nastaleeq v1.0.0"/>
          <w:sz w:val="28"/>
          <w:rtl/>
          <w:lang w:bidi="ur-PK"/>
        </w:rPr>
        <w:t>ً</w:t>
      </w:r>
      <w:r w:rsidR="005E4289" w:rsidRPr="007252D9">
        <w:rPr>
          <w:rFonts w:ascii="Alvi Nastaleeq v1.0.0" w:hAnsi="Alvi Nastaleeq v1.0.0" w:cs="Alvi Nastaleeq v1.0.0"/>
          <w:sz w:val="28"/>
          <w:rtl/>
          <w:lang w:bidi="ur-PK"/>
        </w:rPr>
        <w:t xml:space="preserve"> بیان کریں (زیادہ سے زیادہ 100 الفاظ) </w:t>
      </w:r>
    </w:p>
    <w:p w14:paraId="03144192" w14:textId="2A7FB625" w:rsidR="004633FE" w:rsidRPr="007252D9" w:rsidRDefault="004633FE" w:rsidP="00C15A83">
      <w:pPr>
        <w:rPr>
          <w:rFonts w:ascii="Alvi Nastaleeq v1.0.0" w:hAnsi="Alvi Nastaleeq v1.0.0" w:cs="Alvi Nastaleeq v1.0.0"/>
          <w:b/>
          <w:bCs/>
          <w:sz w:val="28"/>
          <w:rtl/>
          <w:lang w:bidi="ur-PK"/>
        </w:rPr>
      </w:pPr>
      <w:r w:rsidRPr="007252D9">
        <w:rPr>
          <w:rFonts w:ascii="Alvi Nastaleeq v1.0.0" w:hAnsi="Alvi Nastaleeq v1.0.0" w:cs="Alvi Nastaleeq v1.0.0"/>
          <w:b/>
          <w:bCs/>
          <w:sz w:val="28"/>
          <w:rtl/>
          <w:lang w:bidi="ur-PK"/>
        </w:rPr>
        <w:t xml:space="preserve">حصہ </w:t>
      </w:r>
      <w:r w:rsidRPr="007252D9">
        <w:rPr>
          <w:rFonts w:ascii="Alvi Nastaleeq v1.0.0" w:hAnsi="Alvi Nastaleeq v1.0.0" w:cs="Alvi Nastaleeq v1.0.0"/>
          <w:b/>
          <w:bCs/>
          <w:sz w:val="28"/>
          <w:lang w:bidi="ur-PK"/>
        </w:rPr>
        <w:t>III</w:t>
      </w:r>
      <w:r w:rsidRPr="007252D9">
        <w:rPr>
          <w:rFonts w:ascii="Alvi Nastaleeq v1.0.0" w:hAnsi="Alvi Nastaleeq v1.0.0" w:cs="Alvi Nastaleeq v1.0.0"/>
          <w:b/>
          <w:bCs/>
          <w:sz w:val="28"/>
          <w:rtl/>
          <w:lang w:bidi="ur-PK"/>
        </w:rPr>
        <w:t xml:space="preserve">۔ </w:t>
      </w:r>
      <w:r w:rsidR="004905AB" w:rsidRPr="007252D9">
        <w:rPr>
          <w:rFonts w:ascii="Alvi Nastaleeq v1.0.0" w:hAnsi="Alvi Nastaleeq v1.0.0" w:cs="Alvi Nastaleeq v1.0.0"/>
          <w:b/>
          <w:bCs/>
          <w:sz w:val="28"/>
          <w:rtl/>
          <w:lang w:bidi="ur-PK"/>
        </w:rPr>
        <w:t>گرانٹ کی</w:t>
      </w:r>
      <w:r w:rsidR="00104B28" w:rsidRPr="007252D9">
        <w:rPr>
          <w:rFonts w:ascii="Alvi Nastaleeq v1.0.0" w:hAnsi="Alvi Nastaleeq v1.0.0" w:cs="Alvi Nastaleeq v1.0.0"/>
          <w:b/>
          <w:bCs/>
          <w:sz w:val="28"/>
          <w:rtl/>
          <w:lang w:bidi="ur-PK"/>
        </w:rPr>
        <w:t xml:space="preserve"> درخواست </w:t>
      </w:r>
    </w:p>
    <w:p w14:paraId="4C8004EA" w14:textId="05FC8272" w:rsidR="004633FE" w:rsidRPr="007252D9" w:rsidRDefault="004633FE" w:rsidP="00C15A83">
      <w:pPr>
        <w:rPr>
          <w:rFonts w:ascii="Alvi Nastaleeq v1.0.0" w:hAnsi="Alvi Nastaleeq v1.0.0" w:cs="Alvi Nastaleeq v1.0.0"/>
          <w:sz w:val="28"/>
          <w:lang w:bidi="ur-PK"/>
        </w:rPr>
      </w:pPr>
      <w:proofErr w:type="spellStart"/>
      <w:r w:rsidRPr="007252D9">
        <w:rPr>
          <w:rFonts w:ascii="Alvi Nastaleeq v1.0.0" w:hAnsi="Alvi Nastaleeq v1.0.0" w:cs="Alvi Nastaleeq v1.0.0"/>
          <w:sz w:val="28"/>
          <w:lang w:bidi="ur-PK"/>
        </w:rPr>
        <w:t>i</w:t>
      </w:r>
      <w:proofErr w:type="spellEnd"/>
      <w:r w:rsidRPr="007252D9">
        <w:rPr>
          <w:rFonts w:ascii="Alvi Nastaleeq v1.0.0" w:hAnsi="Alvi Nastaleeq v1.0.0" w:cs="Alvi Nastaleeq v1.0.0"/>
          <w:sz w:val="28"/>
          <w:rtl/>
          <w:lang w:bidi="ur-PK"/>
        </w:rPr>
        <w:t xml:space="preserve">۔ </w:t>
      </w:r>
      <w:r w:rsidR="00E54804" w:rsidRPr="007252D9">
        <w:rPr>
          <w:rFonts w:ascii="Alvi Nastaleeq v1.0.0" w:hAnsi="Alvi Nastaleeq v1.0.0" w:cs="Alvi Nastaleeq v1.0.0"/>
          <w:sz w:val="28"/>
          <w:rtl/>
          <w:lang w:bidi="ur-PK"/>
        </w:rPr>
        <w:t xml:space="preserve">درخواست </w:t>
      </w:r>
      <w:r w:rsidRPr="007252D9">
        <w:rPr>
          <w:rFonts w:ascii="Alvi Nastaleeq v1.0.0" w:hAnsi="Alvi Nastaleeq v1.0.0" w:cs="Alvi Nastaleeq v1.0.0"/>
          <w:sz w:val="28"/>
          <w:rtl/>
          <w:lang w:bidi="ur-PK"/>
        </w:rPr>
        <w:t>کا عنوان</w:t>
      </w:r>
    </w:p>
    <w:p w14:paraId="32A516E4" w14:textId="7AF5A6DD" w:rsidR="004633FE" w:rsidRPr="007252D9" w:rsidRDefault="004633FE" w:rsidP="00C15A83">
      <w:pPr>
        <w:rPr>
          <w:rFonts w:ascii="Alvi Nastaleeq v1.0.0" w:hAnsi="Alvi Nastaleeq v1.0.0" w:cs="Alvi Nastaleeq v1.0.0"/>
          <w:sz w:val="28"/>
          <w:rtl/>
          <w:lang w:bidi="ur-PK"/>
        </w:rPr>
      </w:pPr>
      <w:r w:rsidRPr="007252D9">
        <w:rPr>
          <w:rFonts w:ascii="Alvi Nastaleeq v1.0.0" w:hAnsi="Alvi Nastaleeq v1.0.0" w:cs="Alvi Nastaleeq v1.0.0"/>
          <w:sz w:val="28"/>
          <w:lang w:bidi="ur-PK"/>
        </w:rPr>
        <w:t>ii</w:t>
      </w:r>
      <w:r w:rsidRPr="007252D9">
        <w:rPr>
          <w:rFonts w:ascii="Alvi Nastaleeq v1.0.0" w:hAnsi="Alvi Nastaleeq v1.0.0" w:cs="Alvi Nastaleeq v1.0.0"/>
          <w:sz w:val="28"/>
          <w:rtl/>
          <w:lang w:bidi="ur-PK"/>
        </w:rPr>
        <w:t xml:space="preserve">۔ </w:t>
      </w:r>
      <w:r w:rsidR="00E54804" w:rsidRPr="007252D9">
        <w:rPr>
          <w:rFonts w:ascii="Alvi Nastaleeq v1.0.0" w:hAnsi="Alvi Nastaleeq v1.0.0" w:cs="Alvi Nastaleeq v1.0.0"/>
          <w:sz w:val="28"/>
          <w:rtl/>
          <w:lang w:bidi="ur-PK"/>
        </w:rPr>
        <w:t xml:space="preserve">درخواست </w:t>
      </w:r>
      <w:r w:rsidRPr="007252D9">
        <w:rPr>
          <w:rFonts w:ascii="Alvi Nastaleeq v1.0.0" w:hAnsi="Alvi Nastaleeq v1.0.0" w:cs="Alvi Nastaleeq v1.0.0"/>
          <w:sz w:val="28"/>
          <w:rtl/>
          <w:lang w:bidi="ur-PK"/>
        </w:rPr>
        <w:t xml:space="preserve">کا خلاصہ (زیادہ سے زیادہ 50 الفاظ) </w:t>
      </w:r>
    </w:p>
    <w:p w14:paraId="5FFBE509" w14:textId="043C6D65" w:rsidR="004633FE" w:rsidRPr="007252D9" w:rsidRDefault="004633FE" w:rsidP="00C15A83">
      <w:pPr>
        <w:rPr>
          <w:rFonts w:ascii="Alvi Nastaleeq v1.0.0" w:hAnsi="Alvi Nastaleeq v1.0.0" w:cs="Alvi Nastaleeq v1.0.0"/>
          <w:sz w:val="28"/>
          <w:rtl/>
          <w:lang w:bidi="ur-PK"/>
        </w:rPr>
      </w:pPr>
      <w:r w:rsidRPr="007252D9">
        <w:rPr>
          <w:rFonts w:ascii="Alvi Nastaleeq v1.0.0" w:hAnsi="Alvi Nastaleeq v1.0.0" w:cs="Alvi Nastaleeq v1.0.0"/>
          <w:sz w:val="28"/>
          <w:lang w:bidi="ur-PK"/>
        </w:rPr>
        <w:t>iii</w:t>
      </w:r>
      <w:r w:rsidRPr="007252D9">
        <w:rPr>
          <w:rFonts w:ascii="Alvi Nastaleeq v1.0.0" w:hAnsi="Alvi Nastaleeq v1.0.0" w:cs="Alvi Nastaleeq v1.0.0"/>
          <w:sz w:val="28"/>
          <w:rtl/>
          <w:lang w:bidi="ur-PK"/>
        </w:rPr>
        <w:t xml:space="preserve">۔ </w:t>
      </w:r>
      <w:r w:rsidR="00845612" w:rsidRPr="007252D9">
        <w:rPr>
          <w:rFonts w:ascii="Alvi Nastaleeq v1.0.0" w:hAnsi="Alvi Nastaleeq v1.0.0" w:cs="Alvi Nastaleeq v1.0.0"/>
          <w:sz w:val="28"/>
          <w:rtl/>
          <w:lang w:bidi="ur-PK"/>
        </w:rPr>
        <w:t xml:space="preserve">آپ کس </w:t>
      </w:r>
      <w:r w:rsidR="00E54804" w:rsidRPr="007252D9">
        <w:rPr>
          <w:rFonts w:ascii="Alvi Nastaleeq v1.0.0" w:hAnsi="Alvi Nastaleeq v1.0.0" w:cs="Alvi Nastaleeq v1.0.0"/>
          <w:sz w:val="28"/>
          <w:rtl/>
          <w:lang w:bidi="ur-PK"/>
        </w:rPr>
        <w:t xml:space="preserve">صورتحال </w:t>
      </w:r>
      <w:r w:rsidR="00845612" w:rsidRPr="007252D9">
        <w:rPr>
          <w:rFonts w:ascii="Alvi Nastaleeq v1.0.0" w:hAnsi="Alvi Nastaleeq v1.0.0" w:cs="Alvi Nastaleeq v1.0.0"/>
          <w:sz w:val="28"/>
          <w:rtl/>
          <w:lang w:bidi="ur-PK"/>
        </w:rPr>
        <w:t xml:space="preserve">میں کام کرتے ہیں؟ </w:t>
      </w:r>
      <w:r w:rsidR="00FD044F" w:rsidRPr="007252D9">
        <w:rPr>
          <w:rFonts w:ascii="Alvi Nastaleeq v1.0.0" w:hAnsi="Alvi Nastaleeq v1.0.0" w:cs="Alvi Nastaleeq v1.0.0"/>
          <w:sz w:val="28"/>
          <w:rtl/>
          <w:lang w:bidi="ur-PK"/>
        </w:rPr>
        <w:t xml:space="preserve">مسئلہ بتائیں جسے آپ اپنے کام کے ذریعے حل کرنا چاہتے ہیں۔ </w:t>
      </w:r>
    </w:p>
    <w:p w14:paraId="25D3DAEE" w14:textId="4D88F815" w:rsidR="00FD044F" w:rsidRPr="007252D9" w:rsidRDefault="00FD044F" w:rsidP="00904415">
      <w:pPr>
        <w:rPr>
          <w:rFonts w:ascii="Alvi Nastaleeq v1.0.0" w:hAnsi="Alvi Nastaleeq v1.0.0" w:cs="Alvi Nastaleeq v1.0.0"/>
          <w:sz w:val="28"/>
          <w:rtl/>
          <w:lang w:bidi="ur-PK"/>
        </w:rPr>
      </w:pPr>
      <w:r w:rsidRPr="007252D9">
        <w:rPr>
          <w:rFonts w:ascii="Alvi Nastaleeq v1.0.0" w:hAnsi="Alvi Nastaleeq v1.0.0" w:cs="Alvi Nastaleeq v1.0.0"/>
          <w:sz w:val="28"/>
          <w:lang w:bidi="ur-PK"/>
        </w:rPr>
        <w:t>iv</w:t>
      </w:r>
      <w:r w:rsidRPr="007252D9">
        <w:rPr>
          <w:rFonts w:ascii="Alvi Nastaleeq v1.0.0" w:hAnsi="Alvi Nastaleeq v1.0.0" w:cs="Alvi Nastaleeq v1.0.0"/>
          <w:sz w:val="28"/>
          <w:rtl/>
          <w:lang w:bidi="ur-PK"/>
        </w:rPr>
        <w:t xml:space="preserve">۔ </w:t>
      </w:r>
      <w:r w:rsidR="00EC2E3B" w:rsidRPr="007252D9">
        <w:rPr>
          <w:rFonts w:ascii="Alvi Nastaleeq v1.0.0" w:hAnsi="Alvi Nastaleeq v1.0.0" w:cs="Alvi Nastaleeq v1.0.0"/>
          <w:sz w:val="28"/>
          <w:rtl/>
          <w:lang w:bidi="ur-PK"/>
        </w:rPr>
        <w:t xml:space="preserve">مندرجہ بالا مسئلے/مسائل کے حل کے لیے </w:t>
      </w:r>
      <w:r w:rsidR="00EC2E3B" w:rsidRPr="007252D9">
        <w:rPr>
          <w:rFonts w:ascii="Alvi Nastaleeq v1.0.0" w:hAnsi="Alvi Nastaleeq v1.0.0" w:cs="Alvi Nastaleeq v1.0.0"/>
          <w:sz w:val="28"/>
          <w:lang w:bidi="ur-PK"/>
        </w:rPr>
        <w:t>18-19</w:t>
      </w:r>
      <w:r w:rsidR="00EC2E3B" w:rsidRPr="007252D9">
        <w:rPr>
          <w:rFonts w:ascii="Alvi Nastaleeq v1.0.0" w:hAnsi="Alvi Nastaleeq v1.0.0" w:cs="Alvi Nastaleeq v1.0.0"/>
          <w:sz w:val="28"/>
          <w:rtl/>
          <w:lang w:bidi="ur-PK"/>
        </w:rPr>
        <w:t xml:space="preserve">ء میں </w:t>
      </w:r>
      <w:r w:rsidR="00E0178D" w:rsidRPr="007252D9">
        <w:rPr>
          <w:rFonts w:ascii="Alvi Nastaleeq v1.0.0" w:hAnsi="Alvi Nastaleeq v1.0.0" w:cs="Alvi Nastaleeq v1.0.0"/>
          <w:sz w:val="28"/>
          <w:rtl/>
          <w:lang w:bidi="ur-PK"/>
        </w:rPr>
        <w:t xml:space="preserve">کون سے بنیادی </w:t>
      </w:r>
      <w:r w:rsidR="00C17366" w:rsidRPr="007252D9">
        <w:rPr>
          <w:rFonts w:ascii="Alvi Nastaleeq v1.0.0" w:hAnsi="Alvi Nastaleeq v1.0.0" w:cs="Alvi Nastaleeq v1.0.0"/>
          <w:sz w:val="28"/>
          <w:rtl/>
          <w:lang w:bidi="ur-PK"/>
        </w:rPr>
        <w:t xml:space="preserve">ذرائع </w:t>
      </w:r>
      <w:r w:rsidR="00E0178D" w:rsidRPr="007252D9">
        <w:rPr>
          <w:rFonts w:ascii="Alvi Nastaleeq v1.0.0" w:hAnsi="Alvi Nastaleeq v1.0.0" w:cs="Alvi Nastaleeq v1.0.0"/>
          <w:sz w:val="28"/>
          <w:rtl/>
          <w:lang w:bidi="ur-PK"/>
        </w:rPr>
        <w:t xml:space="preserve">کی منصوبہ بندی کی گئی ہے؟ </w:t>
      </w:r>
      <w:r w:rsidR="00E476A8" w:rsidRPr="007252D9">
        <w:rPr>
          <w:rFonts w:ascii="Alvi Nastaleeq v1.0.0" w:hAnsi="Alvi Nastaleeq v1.0.0" w:cs="Alvi Nastaleeq v1.0.0"/>
          <w:sz w:val="28"/>
          <w:rtl/>
          <w:lang w:bidi="ur-PK"/>
        </w:rPr>
        <w:t xml:space="preserve">مندرجہ بالا مسائل سے نمٹنے کے لیے </w:t>
      </w:r>
      <w:r w:rsidR="00904415" w:rsidRPr="007252D9">
        <w:rPr>
          <w:rFonts w:ascii="Alvi Nastaleeq v1.0.0" w:hAnsi="Alvi Nastaleeq v1.0.0" w:cs="Alvi Nastaleeq v1.0.0"/>
          <w:sz w:val="28"/>
          <w:rtl/>
          <w:lang w:bidi="ur-PK"/>
        </w:rPr>
        <w:t xml:space="preserve">ادارہ جاتی، منصوبہ جاتی سطح کی حکمت عملیوں ساتھ ساتھ کسی بھی طے شدہ تعاون  </w:t>
      </w:r>
      <w:r w:rsidR="00E476A8" w:rsidRPr="007252D9">
        <w:rPr>
          <w:rFonts w:ascii="Alvi Nastaleeq v1.0.0" w:hAnsi="Alvi Nastaleeq v1.0.0" w:cs="Alvi Nastaleeq v1.0.0"/>
          <w:sz w:val="28"/>
          <w:rtl/>
          <w:lang w:bidi="ur-PK"/>
        </w:rPr>
        <w:t>کا خلاصہ پیش کریں</w:t>
      </w:r>
      <w:r w:rsidR="00CD010E" w:rsidRPr="007252D9">
        <w:rPr>
          <w:rFonts w:ascii="Alvi Nastaleeq v1.0.0" w:hAnsi="Alvi Nastaleeq v1.0.0" w:cs="Alvi Nastaleeq v1.0.0"/>
          <w:sz w:val="28"/>
          <w:rtl/>
          <w:lang w:bidi="ur-PK"/>
        </w:rPr>
        <w:t xml:space="preserve">۔ </w:t>
      </w:r>
    </w:p>
    <w:p w14:paraId="30909C36" w14:textId="4AD0F7C0" w:rsidR="00CD010E" w:rsidRPr="007252D9" w:rsidRDefault="00CD010E" w:rsidP="00C15A83">
      <w:pPr>
        <w:rPr>
          <w:rFonts w:ascii="Alvi Nastaleeq v1.0.0" w:hAnsi="Alvi Nastaleeq v1.0.0" w:cs="Alvi Nastaleeq v1.0.0"/>
          <w:sz w:val="28"/>
          <w:rtl/>
          <w:lang w:bidi="ur-PK"/>
        </w:rPr>
      </w:pPr>
      <w:r w:rsidRPr="007252D9">
        <w:rPr>
          <w:rFonts w:ascii="Alvi Nastaleeq v1.0.0" w:hAnsi="Alvi Nastaleeq v1.0.0" w:cs="Alvi Nastaleeq v1.0.0"/>
          <w:sz w:val="28"/>
          <w:lang w:bidi="ur-PK"/>
        </w:rPr>
        <w:lastRenderedPageBreak/>
        <w:t>v</w:t>
      </w:r>
      <w:r w:rsidRPr="007252D9">
        <w:rPr>
          <w:rFonts w:ascii="Alvi Nastaleeq v1.0.0" w:hAnsi="Alvi Nastaleeq v1.0.0" w:cs="Alvi Nastaleeq v1.0.0"/>
          <w:sz w:val="28"/>
          <w:rtl/>
          <w:lang w:bidi="ur-PK"/>
        </w:rPr>
        <w:t xml:space="preserve">۔ </w:t>
      </w:r>
      <w:r w:rsidR="004905AB" w:rsidRPr="007252D9">
        <w:rPr>
          <w:rFonts w:ascii="Alvi Nastaleeq v1.0.0" w:hAnsi="Alvi Nastaleeq v1.0.0" w:cs="Alvi Nastaleeq v1.0.0"/>
          <w:sz w:val="28"/>
          <w:rtl/>
          <w:lang w:bidi="ur-PK"/>
        </w:rPr>
        <w:t>گرانٹ</w:t>
      </w:r>
      <w:r w:rsidR="00213517" w:rsidRPr="007252D9">
        <w:rPr>
          <w:rFonts w:ascii="Alvi Nastaleeq v1.0.0" w:hAnsi="Alvi Nastaleeq v1.0.0" w:cs="Alvi Nastaleeq v1.0.0"/>
          <w:sz w:val="28"/>
          <w:rtl/>
          <w:lang w:bidi="ur-PK"/>
        </w:rPr>
        <w:t xml:space="preserve"> </w:t>
      </w:r>
      <w:r w:rsidR="00822F5F" w:rsidRPr="007252D9">
        <w:rPr>
          <w:rFonts w:ascii="Alvi Nastaleeq v1.0.0" w:hAnsi="Alvi Nastaleeq v1.0.0" w:cs="Alvi Nastaleeq v1.0.0"/>
          <w:sz w:val="28"/>
          <w:rtl/>
          <w:lang w:bidi="ur-PK"/>
        </w:rPr>
        <w:t xml:space="preserve">کے اس دورانیے (ایک سال) کے خاتمے پر آپ کیا تبدیلیاں دیکھنا چاہتے ہیں؟ </w:t>
      </w:r>
    </w:p>
    <w:p w14:paraId="5F8BF549" w14:textId="5CFE5662" w:rsidR="00822F5F" w:rsidRPr="007252D9" w:rsidRDefault="0092608B" w:rsidP="00C15A83">
      <w:pPr>
        <w:rPr>
          <w:rFonts w:ascii="Alvi Nastaleeq v1.0.0" w:hAnsi="Alvi Nastaleeq v1.0.0" w:cs="Alvi Nastaleeq v1.0.0"/>
          <w:sz w:val="28"/>
          <w:rtl/>
          <w:lang w:bidi="ur-PK"/>
        </w:rPr>
      </w:pPr>
      <w:r w:rsidRPr="007252D9">
        <w:rPr>
          <w:rFonts w:ascii="Alvi Nastaleeq v1.0.0" w:hAnsi="Alvi Nastaleeq v1.0.0" w:cs="Alvi Nastaleeq v1.0.0"/>
          <w:sz w:val="28"/>
          <w:lang w:bidi="ur-PK"/>
        </w:rPr>
        <w:t>vi</w:t>
      </w:r>
      <w:r w:rsidRPr="007252D9">
        <w:rPr>
          <w:rFonts w:ascii="Alvi Nastaleeq v1.0.0" w:hAnsi="Alvi Nastaleeq v1.0.0" w:cs="Alvi Nastaleeq v1.0.0"/>
          <w:sz w:val="28"/>
          <w:rtl/>
          <w:lang w:bidi="ur-PK"/>
        </w:rPr>
        <w:t xml:space="preserve">۔ </w:t>
      </w:r>
      <w:r w:rsidR="00E36487" w:rsidRPr="007252D9">
        <w:rPr>
          <w:rFonts w:ascii="Alvi Nastaleeq v1.0.0" w:hAnsi="Alvi Nastaleeq v1.0.0" w:cs="Alvi Nastaleeq v1.0.0"/>
          <w:sz w:val="28"/>
          <w:rtl/>
          <w:lang w:bidi="ur-PK"/>
        </w:rPr>
        <w:t xml:space="preserve">آپ </w:t>
      </w:r>
      <w:r w:rsidR="004905AB" w:rsidRPr="007252D9">
        <w:rPr>
          <w:rFonts w:ascii="Alvi Nastaleeq v1.0.0" w:hAnsi="Alvi Nastaleeq v1.0.0" w:cs="Alvi Nastaleeq v1.0.0"/>
          <w:sz w:val="28"/>
          <w:rtl/>
          <w:lang w:bidi="ur-PK"/>
        </w:rPr>
        <w:t xml:space="preserve">گرانٹ </w:t>
      </w:r>
      <w:r w:rsidR="005B3035" w:rsidRPr="007252D9">
        <w:rPr>
          <w:rFonts w:ascii="Alvi Nastaleeq v1.0.0" w:hAnsi="Alvi Nastaleeq v1.0.0" w:cs="Alvi Nastaleeq v1.0.0"/>
          <w:sz w:val="28"/>
          <w:rtl/>
          <w:lang w:bidi="ur-PK"/>
        </w:rPr>
        <w:t>کے دورانی</w:t>
      </w:r>
      <w:r w:rsidR="00E36487" w:rsidRPr="007252D9">
        <w:rPr>
          <w:rFonts w:ascii="Alvi Nastaleeq v1.0.0" w:hAnsi="Alvi Nastaleeq v1.0.0" w:cs="Alvi Nastaleeq v1.0.0"/>
          <w:sz w:val="28"/>
          <w:rtl/>
          <w:lang w:bidi="ur-PK"/>
        </w:rPr>
        <w:t xml:space="preserve">ے کے اختتام پر ممکنہ تبدیلیوں کو آگے کیسے لے جائیں گے؟ </w:t>
      </w:r>
    </w:p>
    <w:p w14:paraId="3ACFDAAE" w14:textId="530508CC" w:rsidR="00E36487" w:rsidRPr="007252D9" w:rsidRDefault="00E36487" w:rsidP="00C15A83">
      <w:pPr>
        <w:rPr>
          <w:rFonts w:ascii="Alvi Nastaleeq v1.0.0" w:hAnsi="Alvi Nastaleeq v1.0.0" w:cs="Alvi Nastaleeq v1.0.0"/>
          <w:sz w:val="28"/>
          <w:rtl/>
          <w:lang w:bidi="ur-PK"/>
        </w:rPr>
      </w:pPr>
    </w:p>
    <w:p w14:paraId="55B6F2A2" w14:textId="2D026219" w:rsidR="00E36487" w:rsidRPr="007252D9" w:rsidRDefault="00E36487" w:rsidP="00C15A83">
      <w:pPr>
        <w:rPr>
          <w:rFonts w:ascii="Alvi Nastaleeq v1.0.0" w:hAnsi="Alvi Nastaleeq v1.0.0" w:cs="Alvi Nastaleeq v1.0.0"/>
          <w:b/>
          <w:bCs/>
          <w:sz w:val="28"/>
          <w:rtl/>
          <w:lang w:bidi="ur-PK"/>
        </w:rPr>
      </w:pPr>
      <w:r w:rsidRPr="007252D9">
        <w:rPr>
          <w:rFonts w:ascii="Alvi Nastaleeq v1.0.0" w:hAnsi="Alvi Nastaleeq v1.0.0" w:cs="Alvi Nastaleeq v1.0.0"/>
          <w:b/>
          <w:bCs/>
          <w:sz w:val="28"/>
          <w:rtl/>
          <w:lang w:bidi="ur-PK"/>
        </w:rPr>
        <w:t xml:space="preserve">حصہ </w:t>
      </w:r>
      <w:r w:rsidRPr="007252D9">
        <w:rPr>
          <w:rFonts w:ascii="Alvi Nastaleeq v1.0.0" w:hAnsi="Alvi Nastaleeq v1.0.0" w:cs="Alvi Nastaleeq v1.0.0"/>
          <w:b/>
          <w:bCs/>
          <w:sz w:val="28"/>
          <w:lang w:bidi="ur-PK"/>
        </w:rPr>
        <w:t>IV</w:t>
      </w:r>
      <w:r w:rsidRPr="007252D9">
        <w:rPr>
          <w:rFonts w:ascii="Alvi Nastaleeq v1.0.0" w:hAnsi="Alvi Nastaleeq v1.0.0" w:cs="Alvi Nastaleeq v1.0.0"/>
          <w:b/>
          <w:bCs/>
          <w:sz w:val="28"/>
          <w:rtl/>
          <w:lang w:bidi="ur-PK"/>
        </w:rPr>
        <w:t xml:space="preserve">: بجٹ </w:t>
      </w:r>
    </w:p>
    <w:p w14:paraId="4F7A2116" w14:textId="2E76135D" w:rsidR="00E36487" w:rsidRPr="007252D9" w:rsidRDefault="00E9778B" w:rsidP="00C15A83">
      <w:pPr>
        <w:rPr>
          <w:rFonts w:ascii="Alvi Nastaleeq v1.0.0" w:hAnsi="Alvi Nastaleeq v1.0.0" w:cs="Alvi Nastaleeq v1.0.0"/>
          <w:sz w:val="28"/>
          <w:rtl/>
          <w:lang w:bidi="ur-PK"/>
        </w:rPr>
      </w:pPr>
      <w:proofErr w:type="spellStart"/>
      <w:r w:rsidRPr="007252D9">
        <w:rPr>
          <w:rFonts w:ascii="Alvi Nastaleeq v1.0.0" w:hAnsi="Alvi Nastaleeq v1.0.0" w:cs="Alvi Nastaleeq v1.0.0"/>
          <w:sz w:val="28"/>
          <w:lang w:bidi="ur-PK"/>
        </w:rPr>
        <w:t>i</w:t>
      </w:r>
      <w:proofErr w:type="spellEnd"/>
      <w:r w:rsidRPr="007252D9">
        <w:rPr>
          <w:rFonts w:ascii="Alvi Nastaleeq v1.0.0" w:hAnsi="Alvi Nastaleeq v1.0.0" w:cs="Alvi Nastaleeq v1.0.0"/>
          <w:sz w:val="28"/>
          <w:rtl/>
          <w:lang w:bidi="ur-PK"/>
        </w:rPr>
        <w:t xml:space="preserve">۔ مطلوبہ بجٹ (امریکی ڈالرز) </w:t>
      </w:r>
    </w:p>
    <w:p w14:paraId="02D19E6C" w14:textId="6C686CB6" w:rsidR="00E9778B" w:rsidRPr="007252D9" w:rsidRDefault="00E9778B" w:rsidP="00C15A83">
      <w:pPr>
        <w:rPr>
          <w:rFonts w:ascii="Alvi Nastaleeq v1.0.0" w:hAnsi="Alvi Nastaleeq v1.0.0" w:cs="Alvi Nastaleeq v1.0.0"/>
          <w:sz w:val="28"/>
          <w:rtl/>
          <w:lang w:bidi="ur-PK"/>
        </w:rPr>
      </w:pPr>
      <w:r w:rsidRPr="007252D9">
        <w:rPr>
          <w:rFonts w:ascii="Alvi Nastaleeq v1.0.0" w:hAnsi="Alvi Nastaleeq v1.0.0" w:cs="Alvi Nastaleeq v1.0.0"/>
          <w:sz w:val="28"/>
          <w:lang w:bidi="ur-PK"/>
        </w:rPr>
        <w:t>ii</w:t>
      </w:r>
      <w:r w:rsidRPr="007252D9">
        <w:rPr>
          <w:rFonts w:ascii="Alvi Nastaleeq v1.0.0" w:hAnsi="Alvi Nastaleeq v1.0.0" w:cs="Alvi Nastaleeq v1.0.0"/>
          <w:sz w:val="28"/>
          <w:rtl/>
          <w:lang w:bidi="ur-PK"/>
        </w:rPr>
        <w:t xml:space="preserve">۔ </w:t>
      </w:r>
      <w:r w:rsidR="00904C3D" w:rsidRPr="007252D9">
        <w:rPr>
          <w:rFonts w:ascii="Alvi Nastaleeq v1.0.0" w:hAnsi="Alvi Nastaleeq v1.0.0" w:cs="Alvi Nastaleeq v1.0.0"/>
          <w:sz w:val="28"/>
          <w:rtl/>
          <w:lang w:bidi="ur-PK"/>
        </w:rPr>
        <w:t xml:space="preserve">براہ مہربانی منسلک بجٹ </w:t>
      </w:r>
      <w:r w:rsidR="004766F5" w:rsidRPr="007252D9">
        <w:rPr>
          <w:rFonts w:ascii="Alvi Nastaleeq v1.0.0" w:hAnsi="Alvi Nastaleeq v1.0.0" w:cs="Alvi Nastaleeq v1.0.0"/>
          <w:sz w:val="28"/>
          <w:rtl/>
          <w:lang w:bidi="ur-PK"/>
        </w:rPr>
        <w:t xml:space="preserve">خاکے </w:t>
      </w:r>
      <w:r w:rsidR="00904C3D" w:rsidRPr="007252D9">
        <w:rPr>
          <w:rFonts w:ascii="Alvi Nastaleeq v1.0.0" w:hAnsi="Alvi Nastaleeq v1.0.0" w:cs="Alvi Nastaleeq v1.0.0"/>
          <w:sz w:val="28"/>
          <w:rtl/>
          <w:lang w:bidi="ur-PK"/>
        </w:rPr>
        <w:t>کو پ</w:t>
      </w:r>
      <w:r w:rsidR="000A54D6" w:rsidRPr="007252D9">
        <w:rPr>
          <w:rFonts w:ascii="Alvi Nastaleeq v1.0.0" w:hAnsi="Alvi Nastaleeq v1.0.0" w:cs="Alvi Nastaleeq v1.0.0"/>
          <w:sz w:val="28"/>
          <w:rtl/>
          <w:lang w:bidi="ur-PK"/>
        </w:rPr>
        <w:t>ُ</w:t>
      </w:r>
      <w:r w:rsidR="00904C3D" w:rsidRPr="007252D9">
        <w:rPr>
          <w:rFonts w:ascii="Alvi Nastaleeq v1.0.0" w:hAnsi="Alvi Nastaleeq v1.0.0" w:cs="Alvi Nastaleeq v1.0.0"/>
          <w:sz w:val="28"/>
          <w:rtl/>
          <w:lang w:bidi="ur-PK"/>
        </w:rPr>
        <w:t>ر کیجیے</w:t>
      </w:r>
      <w:r w:rsidR="000A54D6" w:rsidRPr="007252D9">
        <w:rPr>
          <w:rFonts w:ascii="Alvi Nastaleeq v1.0.0" w:hAnsi="Alvi Nastaleeq v1.0.0" w:cs="Alvi Nastaleeq v1.0.0"/>
          <w:sz w:val="28"/>
          <w:rtl/>
          <w:lang w:bidi="ur-PK"/>
        </w:rPr>
        <w:t xml:space="preserve">۔ </w:t>
      </w:r>
    </w:p>
    <w:p w14:paraId="05712F05" w14:textId="6225987F" w:rsidR="00904C3D" w:rsidRPr="007252D9" w:rsidRDefault="00904C3D" w:rsidP="00C15A83">
      <w:pPr>
        <w:rPr>
          <w:rFonts w:ascii="Alvi Nastaleeq v1.0.0" w:hAnsi="Alvi Nastaleeq v1.0.0" w:cs="Alvi Nastaleeq v1.0.0"/>
          <w:sz w:val="28"/>
          <w:rtl/>
          <w:lang w:bidi="ur-PK"/>
        </w:rPr>
      </w:pPr>
    </w:p>
    <w:p w14:paraId="57583D7E" w14:textId="6E53B647" w:rsidR="00904C3D" w:rsidRPr="007252D9" w:rsidRDefault="00904C3D" w:rsidP="00C15A83">
      <w:pPr>
        <w:rPr>
          <w:rFonts w:ascii="Alvi Nastaleeq v1.0.0" w:hAnsi="Alvi Nastaleeq v1.0.0" w:cs="Alvi Nastaleeq v1.0.0"/>
          <w:b/>
          <w:bCs/>
          <w:sz w:val="28"/>
          <w:rtl/>
          <w:lang w:bidi="ur-PK"/>
        </w:rPr>
      </w:pPr>
      <w:r w:rsidRPr="007252D9">
        <w:rPr>
          <w:rFonts w:ascii="Alvi Nastaleeq v1.0.0" w:hAnsi="Alvi Nastaleeq v1.0.0" w:cs="Alvi Nastaleeq v1.0.0"/>
          <w:b/>
          <w:bCs/>
          <w:sz w:val="28"/>
          <w:rtl/>
          <w:lang w:bidi="ur-PK"/>
        </w:rPr>
        <w:t xml:space="preserve">حصہ </w:t>
      </w:r>
      <w:r w:rsidRPr="007252D9">
        <w:rPr>
          <w:rFonts w:ascii="Alvi Nastaleeq v1.0.0" w:hAnsi="Alvi Nastaleeq v1.0.0" w:cs="Alvi Nastaleeq v1.0.0"/>
          <w:b/>
          <w:bCs/>
          <w:sz w:val="28"/>
          <w:lang w:bidi="ur-PK"/>
        </w:rPr>
        <w:t>V</w:t>
      </w:r>
      <w:r w:rsidRPr="007252D9">
        <w:rPr>
          <w:rFonts w:ascii="Alvi Nastaleeq v1.0.0" w:hAnsi="Alvi Nastaleeq v1.0.0" w:cs="Alvi Nastaleeq v1.0.0"/>
          <w:b/>
          <w:bCs/>
          <w:sz w:val="28"/>
          <w:rtl/>
          <w:lang w:bidi="ur-PK"/>
        </w:rPr>
        <w:t xml:space="preserve">: </w:t>
      </w:r>
      <w:r w:rsidR="00005DF3" w:rsidRPr="007252D9">
        <w:rPr>
          <w:rFonts w:ascii="Alvi Nastaleeq v1.0.0" w:hAnsi="Alvi Nastaleeq v1.0.0" w:cs="Alvi Nastaleeq v1.0.0"/>
          <w:b/>
          <w:bCs/>
          <w:sz w:val="28"/>
          <w:rtl/>
          <w:lang w:bidi="ur-PK"/>
        </w:rPr>
        <w:t xml:space="preserve">مطلوبہ دستاویزات </w:t>
      </w:r>
    </w:p>
    <w:tbl>
      <w:tblPr>
        <w:bidiVisual/>
        <w:tblW w:w="9917" w:type="dxa"/>
        <w:tblInd w:w="-246"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000" w:firstRow="0" w:lastRow="0" w:firstColumn="0" w:lastColumn="0" w:noHBand="0" w:noVBand="0"/>
      </w:tblPr>
      <w:tblGrid>
        <w:gridCol w:w="9917"/>
      </w:tblGrid>
      <w:tr w:rsidR="009373C8" w14:paraId="163E5935" w14:textId="77777777" w:rsidTr="009373C8">
        <w:tblPrEx>
          <w:tblCellMar>
            <w:top w:w="0" w:type="dxa"/>
            <w:bottom w:w="0" w:type="dxa"/>
          </w:tblCellMar>
        </w:tblPrEx>
        <w:trPr>
          <w:trHeight w:val="1816"/>
        </w:trPr>
        <w:tc>
          <w:tcPr>
            <w:tcW w:w="9917" w:type="dxa"/>
          </w:tcPr>
          <w:p w14:paraId="27F920A3" w14:textId="7290C439" w:rsidR="009373C8" w:rsidRDefault="009373C8" w:rsidP="009373C8">
            <w:pPr>
              <w:spacing w:before="240"/>
              <w:ind w:left="326"/>
              <w:rPr>
                <w:rFonts w:ascii="Alvi Nastaleeq v1.0.0" w:hAnsi="Alvi Nastaleeq v1.0.0" w:cs="Alvi Nastaleeq v1.0.0"/>
                <w:sz w:val="28"/>
                <w:rtl/>
                <w:lang w:bidi="ur-PK"/>
              </w:rPr>
            </w:pPr>
            <w:r w:rsidRPr="007252D9">
              <w:rPr>
                <w:rFonts w:ascii="Alvi Nastaleeq v1.0.0" w:hAnsi="Alvi Nastaleeq v1.0.0" w:cs="Alvi Nastaleeq v1.0.0"/>
                <w:sz w:val="28"/>
                <w:rtl/>
                <w:lang w:bidi="ur-PK"/>
              </w:rPr>
              <w:t xml:space="preserve">تمام ادارہ جاتی درخواستوں کے لیے مطلوبہ دستاویزات ضروری ہیں۔ درخواست اور بجٹ کے ساتھ تمام مطلوبہ دستاویزات حتمی تاریخ تک جمع کروانا ضروری ہیں۔ اگر آپ کوئی بھی مطلوبہ دستاویز جمع کرانے سے قاصر ہیں تو اپنی درخواست کے ساتھ اس کی معقول وجہ بھی فراہم کریں۔ مطلوبہ تمام دستاویزات کے بغیر آپ کی درخواست نامکمل تصور کی جائے گی اور نظرثانی کے عمل سے نہیں گزاری جائے گی۔ </w:t>
            </w:r>
          </w:p>
        </w:tc>
      </w:tr>
    </w:tbl>
    <w:p w14:paraId="69223B32" w14:textId="6145D098" w:rsidR="006924CC" w:rsidRPr="007252D9" w:rsidRDefault="006924CC" w:rsidP="00C15A83">
      <w:pPr>
        <w:rPr>
          <w:rFonts w:ascii="Alvi Nastaleeq v1.0.0" w:hAnsi="Alvi Nastaleeq v1.0.0" w:cs="Alvi Nastaleeq v1.0.0"/>
          <w:sz w:val="28"/>
          <w:rtl/>
          <w:lang w:bidi="ur-PK"/>
        </w:rPr>
      </w:pPr>
    </w:p>
    <w:p w14:paraId="3839CBCB" w14:textId="14D43927" w:rsidR="00685FE8" w:rsidRPr="007252D9" w:rsidRDefault="00685FE8" w:rsidP="00685FE8">
      <w:pPr>
        <w:rPr>
          <w:rFonts w:ascii="Alvi Nastaleeq v1.0.0" w:hAnsi="Alvi Nastaleeq v1.0.0" w:cs="Alvi Nastaleeq v1.0.0"/>
          <w:sz w:val="28"/>
          <w:rtl/>
          <w:lang w:bidi="ur-PK"/>
        </w:rPr>
      </w:pPr>
      <w:r w:rsidRPr="007252D9">
        <w:rPr>
          <w:rFonts w:ascii="Alvi Nastaleeq v1.0.0" w:hAnsi="Alvi Nastaleeq v1.0.0" w:cs="Alvi Nastaleeq v1.0.0"/>
          <w:sz w:val="28"/>
          <w:rtl/>
          <w:lang w:bidi="ur-PK"/>
        </w:rPr>
        <w:t xml:space="preserve">ہمیں تمام </w:t>
      </w:r>
      <w:r w:rsidR="00EB3FC4" w:rsidRPr="007252D9">
        <w:rPr>
          <w:rFonts w:ascii="Alvi Nastaleeq v1.0.0" w:hAnsi="Alvi Nastaleeq v1.0.0" w:cs="Alvi Nastaleeq v1.0.0"/>
          <w:sz w:val="28"/>
          <w:rtl/>
          <w:lang w:bidi="ur-PK"/>
        </w:rPr>
        <w:t xml:space="preserve">مطلوبہ </w:t>
      </w:r>
      <w:r w:rsidRPr="007252D9">
        <w:rPr>
          <w:rFonts w:ascii="Alvi Nastaleeq v1.0.0" w:hAnsi="Alvi Nastaleeq v1.0.0" w:cs="Alvi Nastaleeq v1.0.0"/>
          <w:sz w:val="28"/>
          <w:rtl/>
          <w:lang w:bidi="ur-PK"/>
        </w:rPr>
        <w:t xml:space="preserve">دستاویزات انگریزی میں درکار ہیں۔ اگر مطلوبہ دستاویزات انگریزی کے علاوہ کسی دوسری زبان میں ہیں تو آپ کو ضرورت ہوگی: </w:t>
      </w:r>
    </w:p>
    <w:p w14:paraId="1C4C057D" w14:textId="58F0301B" w:rsidR="00685FE8" w:rsidRPr="007252D9" w:rsidRDefault="00685FE8" w:rsidP="00685FE8">
      <w:pPr>
        <w:rPr>
          <w:rFonts w:ascii="Alvi Nastaleeq v1.0.0" w:hAnsi="Alvi Nastaleeq v1.0.0" w:cs="Alvi Nastaleeq v1.0.0"/>
          <w:sz w:val="28"/>
          <w:rtl/>
          <w:lang w:bidi="ur-PK"/>
        </w:rPr>
      </w:pPr>
      <w:r w:rsidRPr="007252D9">
        <w:rPr>
          <w:rFonts w:ascii="Alvi Nastaleeq v1.0.0" w:hAnsi="Alvi Nastaleeq v1.0.0" w:cs="Alvi Nastaleeq v1.0.0"/>
          <w:sz w:val="28"/>
          <w:rtl/>
          <w:lang w:bidi="ur-PK"/>
        </w:rPr>
        <w:t xml:space="preserve">1۔ اسی دستاویز کی ترجمہ اور </w:t>
      </w:r>
      <w:r w:rsidR="00281DD2" w:rsidRPr="007252D9">
        <w:rPr>
          <w:rFonts w:ascii="Alvi Nastaleeq v1.0.0" w:hAnsi="Alvi Nastaleeq v1.0.0" w:cs="Alvi Nastaleeq v1.0.0"/>
          <w:sz w:val="28"/>
          <w:rtl/>
          <w:lang w:bidi="ur-PK"/>
        </w:rPr>
        <w:t xml:space="preserve">تصدیق </w:t>
      </w:r>
      <w:r w:rsidRPr="007252D9">
        <w:rPr>
          <w:rFonts w:ascii="Alvi Nastaleeq v1.0.0" w:hAnsi="Alvi Nastaleeq v1.0.0" w:cs="Alvi Nastaleeq v1.0.0"/>
          <w:sz w:val="28"/>
          <w:rtl/>
          <w:lang w:bidi="ur-PK"/>
        </w:rPr>
        <w:t xml:space="preserve">شدہ نقل </w:t>
      </w:r>
      <w:r w:rsidR="00281DD2" w:rsidRPr="007252D9">
        <w:rPr>
          <w:rFonts w:ascii="Alvi Nastaleeq v1.0.0" w:hAnsi="Alvi Nastaleeq v1.0.0" w:cs="Alvi Nastaleeq v1.0.0"/>
          <w:sz w:val="28"/>
          <w:rtl/>
          <w:lang w:bidi="ur-PK"/>
        </w:rPr>
        <w:t xml:space="preserve">جو </w:t>
      </w:r>
      <w:r w:rsidR="00D927A8" w:rsidRPr="007252D9">
        <w:rPr>
          <w:rFonts w:ascii="Alvi Nastaleeq v1.0.0" w:hAnsi="Alvi Nastaleeq v1.0.0" w:cs="Alvi Nastaleeq v1.0.0"/>
          <w:sz w:val="28"/>
          <w:rtl/>
          <w:lang w:bidi="ur-PK"/>
        </w:rPr>
        <w:t xml:space="preserve">انگریزی زبان میں </w:t>
      </w:r>
      <w:r w:rsidR="00281DD2" w:rsidRPr="007252D9">
        <w:rPr>
          <w:rFonts w:ascii="Alvi Nastaleeq v1.0.0" w:hAnsi="Alvi Nastaleeq v1.0.0" w:cs="Alvi Nastaleeq v1.0.0"/>
          <w:sz w:val="28"/>
          <w:rtl/>
          <w:lang w:bidi="ur-PK"/>
        </w:rPr>
        <w:t xml:space="preserve">ہو </w:t>
      </w:r>
    </w:p>
    <w:p w14:paraId="2B7B3E9D" w14:textId="5834897C" w:rsidR="00685FE8" w:rsidRPr="007252D9" w:rsidRDefault="00685FE8" w:rsidP="00685FE8">
      <w:pPr>
        <w:rPr>
          <w:rFonts w:ascii="Alvi Nastaleeq v1.0.0" w:hAnsi="Alvi Nastaleeq v1.0.0" w:cs="Alvi Nastaleeq v1.0.0"/>
          <w:sz w:val="28"/>
          <w:rtl/>
          <w:lang w:bidi="ur-PK"/>
        </w:rPr>
      </w:pPr>
      <w:r w:rsidRPr="007252D9">
        <w:rPr>
          <w:rFonts w:ascii="Alvi Nastaleeq v1.0.0" w:hAnsi="Alvi Nastaleeq v1.0.0" w:cs="Alvi Nastaleeq v1.0.0"/>
          <w:sz w:val="28"/>
          <w:rtl/>
          <w:lang w:bidi="ur-PK"/>
        </w:rPr>
        <w:t xml:space="preserve">2۔ دستاویز کسی مجاز افسر کی جانب سے تصدیق شدہ ہونی چاہیے (مستند قرار دینے والا بیان انگریزی میں ہونا چاہیے) </w:t>
      </w:r>
    </w:p>
    <w:p w14:paraId="321DDB56" w14:textId="40D1FF19" w:rsidR="00685FE8" w:rsidRPr="007252D9" w:rsidRDefault="00685FE8" w:rsidP="009A6821">
      <w:pPr>
        <w:rPr>
          <w:rFonts w:ascii="Alvi Nastaleeq v1.0.0" w:hAnsi="Alvi Nastaleeq v1.0.0" w:cs="Alvi Nastaleeq v1.0.0"/>
          <w:sz w:val="28"/>
          <w:rtl/>
          <w:lang w:bidi="ur-PK"/>
        </w:rPr>
      </w:pPr>
      <w:r w:rsidRPr="007252D9">
        <w:rPr>
          <w:rFonts w:ascii="Alvi Nastaleeq v1.0.0" w:hAnsi="Alvi Nastaleeq v1.0.0" w:cs="Alvi Nastaleeq v1.0.0"/>
          <w:sz w:val="28"/>
          <w:rtl/>
          <w:lang w:bidi="ur-PK"/>
        </w:rPr>
        <w:t xml:space="preserve">مثال کے طور پر: اگر آپ کی رجسٹریشن کی سند کسی دوسری زبان میں ہے تو اسی مجاز افسر کی </w:t>
      </w:r>
      <w:r w:rsidR="0058794E" w:rsidRPr="007252D9">
        <w:rPr>
          <w:rFonts w:ascii="Alvi Nastaleeq v1.0.0" w:hAnsi="Alvi Nastaleeq v1.0.0" w:cs="Alvi Nastaleeq v1.0.0"/>
          <w:sz w:val="28"/>
          <w:rtl/>
          <w:lang w:bidi="ur-PK"/>
        </w:rPr>
        <w:t xml:space="preserve">جانب </w:t>
      </w:r>
      <w:r w:rsidRPr="007252D9">
        <w:rPr>
          <w:rFonts w:ascii="Alvi Nastaleeq v1.0.0" w:hAnsi="Alvi Nastaleeq v1.0.0" w:cs="Alvi Nastaleeq v1.0.0"/>
          <w:sz w:val="28"/>
          <w:rtl/>
          <w:lang w:bidi="ur-PK"/>
        </w:rPr>
        <w:t xml:space="preserve">سے اس بیان کے ساتھ تصدیق شدہ </w:t>
      </w:r>
      <w:r w:rsidR="00493724" w:rsidRPr="007252D9">
        <w:rPr>
          <w:rFonts w:ascii="Alvi Nastaleeq v1.0.0" w:hAnsi="Alvi Nastaleeq v1.0.0" w:cs="Alvi Nastaleeq v1.0.0"/>
          <w:sz w:val="28"/>
          <w:rtl/>
          <w:lang w:bidi="ur-PK"/>
        </w:rPr>
        <w:t xml:space="preserve">ہو </w:t>
      </w:r>
      <w:r w:rsidR="009A6821" w:rsidRPr="007252D9">
        <w:rPr>
          <w:rFonts w:ascii="Alvi Nastaleeq v1.0.0" w:hAnsi="Alvi Nastaleeq v1.0.0" w:cs="Alvi Nastaleeq v1.0.0"/>
          <w:sz w:val="28"/>
          <w:rtl/>
          <w:lang w:bidi="ur-PK"/>
        </w:rPr>
        <w:t>کہ ’’</w:t>
      </w:r>
      <w:r w:rsidRPr="007252D9">
        <w:rPr>
          <w:rFonts w:ascii="Alvi Nastaleeq v1.0.0" w:hAnsi="Alvi Nastaleeq v1.0.0" w:cs="Alvi Nastaleeq v1.0.0"/>
          <w:sz w:val="28"/>
          <w:rtl/>
          <w:lang w:bidi="ur-PK"/>
        </w:rPr>
        <w:t xml:space="preserve">میں تصدیق کرتا </w:t>
      </w:r>
      <w:r w:rsidR="00493724" w:rsidRPr="007252D9">
        <w:rPr>
          <w:rFonts w:ascii="Alvi Nastaleeq v1.0.0" w:hAnsi="Alvi Nastaleeq v1.0.0" w:cs="Alvi Nastaleeq v1.0.0"/>
          <w:sz w:val="28"/>
          <w:rtl/>
          <w:lang w:bidi="ur-PK"/>
        </w:rPr>
        <w:t xml:space="preserve">ہوں </w:t>
      </w:r>
      <w:r w:rsidRPr="007252D9">
        <w:rPr>
          <w:rFonts w:ascii="Alvi Nastaleeq v1.0.0" w:hAnsi="Alvi Nastaleeq v1.0.0" w:cs="Alvi Nastaleeq v1.0.0"/>
          <w:sz w:val="28"/>
          <w:rtl/>
          <w:lang w:bidi="ur-PK"/>
        </w:rPr>
        <w:t xml:space="preserve">کہ یہ دستاویز </w:t>
      </w:r>
      <w:r w:rsidR="009A6821" w:rsidRPr="007252D9">
        <w:rPr>
          <w:rFonts w:ascii="Alvi Nastaleeq v1.0.0" w:hAnsi="Alvi Nastaleeq v1.0.0" w:cs="Alvi Nastaleeq v1.0.0"/>
          <w:sz w:val="28"/>
          <w:rtl/>
          <w:lang w:bidi="ur-PK"/>
        </w:rPr>
        <w:t>تنظیم کی رجسٹریشن ہے۔‘‘</w:t>
      </w:r>
    </w:p>
    <w:p w14:paraId="3E7444F7" w14:textId="77777777" w:rsidR="00685FE8" w:rsidRPr="007252D9" w:rsidRDefault="00685FE8" w:rsidP="00685FE8">
      <w:pPr>
        <w:rPr>
          <w:rFonts w:ascii="Alvi Nastaleeq v1.0.0" w:hAnsi="Alvi Nastaleeq v1.0.0" w:cs="Alvi Nastaleeq v1.0.0"/>
          <w:sz w:val="28"/>
          <w:rtl/>
          <w:lang w:bidi="ur-PK"/>
        </w:rPr>
      </w:pPr>
    </w:p>
    <w:p w14:paraId="0D867F97" w14:textId="77777777" w:rsidR="00685FE8" w:rsidRPr="007252D9" w:rsidRDefault="00685FE8" w:rsidP="00685FE8">
      <w:pPr>
        <w:rPr>
          <w:rFonts w:ascii="Alvi Nastaleeq v1.0.0" w:hAnsi="Alvi Nastaleeq v1.0.0" w:cs="Alvi Nastaleeq v1.0.0"/>
          <w:b/>
          <w:bCs/>
          <w:sz w:val="28"/>
          <w:rtl/>
          <w:lang w:bidi="ur-PK"/>
        </w:rPr>
      </w:pPr>
      <w:r w:rsidRPr="007252D9">
        <w:rPr>
          <w:rFonts w:ascii="Alvi Nastaleeq v1.0.0" w:hAnsi="Alvi Nastaleeq v1.0.0" w:cs="Alvi Nastaleeq v1.0.0"/>
          <w:b/>
          <w:bCs/>
          <w:sz w:val="28"/>
          <w:rtl/>
          <w:lang w:bidi="ur-PK"/>
        </w:rPr>
        <w:t xml:space="preserve">مطلوبہ دستاویزات کی فہرست: </w:t>
      </w:r>
    </w:p>
    <w:p w14:paraId="7BD97EBF" w14:textId="1226BB94" w:rsidR="00685FE8" w:rsidRPr="007252D9" w:rsidRDefault="00685FE8" w:rsidP="00685FE8">
      <w:pPr>
        <w:rPr>
          <w:rFonts w:ascii="Alvi Nastaleeq v1.0.0" w:hAnsi="Alvi Nastaleeq v1.0.0" w:cs="Alvi Nastaleeq v1.0.0"/>
          <w:sz w:val="28"/>
          <w:rtl/>
          <w:lang w:bidi="ur-PK"/>
        </w:rPr>
      </w:pPr>
      <w:r w:rsidRPr="007252D9">
        <w:rPr>
          <w:rFonts w:ascii="Alvi Nastaleeq v1.0.0" w:hAnsi="Alvi Nastaleeq v1.0.0" w:cs="Alvi Nastaleeq v1.0.0"/>
          <w:sz w:val="28"/>
          <w:rtl/>
          <w:lang w:bidi="ur-PK"/>
        </w:rPr>
        <w:t xml:space="preserve">براہ مہربانی </w:t>
      </w:r>
      <w:r w:rsidR="00E54804" w:rsidRPr="007252D9">
        <w:rPr>
          <w:rFonts w:ascii="Alvi Nastaleeq v1.0.0" w:hAnsi="Alvi Nastaleeq v1.0.0" w:cs="Alvi Nastaleeq v1.0.0"/>
          <w:sz w:val="28"/>
          <w:rtl/>
          <w:lang w:bidi="ur-PK"/>
        </w:rPr>
        <w:t xml:space="preserve">درخواست </w:t>
      </w:r>
      <w:r w:rsidRPr="007252D9">
        <w:rPr>
          <w:rFonts w:ascii="Alvi Nastaleeq v1.0.0" w:hAnsi="Alvi Nastaleeq v1.0.0" w:cs="Alvi Nastaleeq v1.0.0"/>
          <w:sz w:val="28"/>
          <w:rtl/>
          <w:lang w:bidi="ur-PK"/>
        </w:rPr>
        <w:t>اور بجٹ فارمز کے ساتھ مندرجہ ذیل دستاویزات بھی جمع کروائیں:</w:t>
      </w:r>
    </w:p>
    <w:p w14:paraId="61E05CBF" w14:textId="14D7AAD3" w:rsidR="00685FE8" w:rsidRPr="007252D9" w:rsidRDefault="00685FE8" w:rsidP="009A6821">
      <w:pPr>
        <w:rPr>
          <w:rFonts w:ascii="Alvi Nastaleeq v1.0.0" w:hAnsi="Alvi Nastaleeq v1.0.0" w:cs="Alvi Nastaleeq v1.0.0"/>
          <w:sz w:val="28"/>
          <w:rtl/>
          <w:lang w:bidi="ur-PK"/>
        </w:rPr>
      </w:pPr>
      <w:r w:rsidRPr="007252D9">
        <w:rPr>
          <w:rFonts w:ascii="Alvi Nastaleeq v1.0.0" w:hAnsi="Alvi Nastaleeq v1.0.0" w:cs="Alvi Nastaleeq v1.0.0"/>
          <w:sz w:val="28"/>
          <w:rtl/>
          <w:lang w:bidi="ur-PK"/>
        </w:rPr>
        <w:t xml:space="preserve">ا۔ </w:t>
      </w:r>
      <w:r w:rsidR="009A6821" w:rsidRPr="007252D9">
        <w:rPr>
          <w:rFonts w:ascii="Alvi Nastaleeq v1.0.0" w:hAnsi="Alvi Nastaleeq v1.0.0" w:cs="Alvi Nastaleeq v1.0.0"/>
          <w:sz w:val="28"/>
          <w:rtl/>
          <w:lang w:bidi="ur-PK"/>
        </w:rPr>
        <w:t>تنظٰم</w:t>
      </w:r>
      <w:r w:rsidRPr="007252D9">
        <w:rPr>
          <w:rFonts w:ascii="Alvi Nastaleeq v1.0.0" w:hAnsi="Alvi Nastaleeq v1.0.0" w:cs="Alvi Nastaleeq v1.0.0"/>
          <w:sz w:val="28"/>
          <w:rtl/>
          <w:lang w:bidi="ur-PK"/>
        </w:rPr>
        <w:t xml:space="preserve"> </w:t>
      </w:r>
      <w:r w:rsidR="00393405" w:rsidRPr="007252D9">
        <w:rPr>
          <w:rFonts w:ascii="Alvi Nastaleeq v1.0.0" w:hAnsi="Alvi Nastaleeq v1.0.0" w:cs="Alvi Nastaleeq v1.0.0"/>
          <w:sz w:val="28"/>
          <w:rtl/>
          <w:lang w:bidi="ur-PK"/>
        </w:rPr>
        <w:t xml:space="preserve">کی </w:t>
      </w:r>
      <w:r w:rsidRPr="007252D9">
        <w:rPr>
          <w:rFonts w:ascii="Alvi Nastaleeq v1.0.0" w:hAnsi="Alvi Nastaleeq v1.0.0" w:cs="Alvi Nastaleeq v1.0.0"/>
          <w:sz w:val="28"/>
          <w:rtl/>
          <w:lang w:bidi="ur-PK"/>
        </w:rPr>
        <w:t xml:space="preserve">رجسٹریشن دستاویزات </w:t>
      </w:r>
    </w:p>
    <w:p w14:paraId="7752F2DC" w14:textId="7BE8B3BE" w:rsidR="00685FE8" w:rsidRPr="007252D9" w:rsidRDefault="00685FE8" w:rsidP="009A6821">
      <w:pPr>
        <w:rPr>
          <w:rFonts w:ascii="Alvi Nastaleeq v1.0.0" w:hAnsi="Alvi Nastaleeq v1.0.0" w:cs="Alvi Nastaleeq v1.0.0"/>
          <w:sz w:val="28"/>
          <w:rtl/>
          <w:lang w:bidi="ur-PK"/>
        </w:rPr>
      </w:pPr>
      <w:r w:rsidRPr="007252D9">
        <w:rPr>
          <w:rFonts w:ascii="Alvi Nastaleeq v1.0.0" w:hAnsi="Alvi Nastaleeq v1.0.0" w:cs="Alvi Nastaleeq v1.0.0"/>
          <w:sz w:val="28"/>
          <w:rtl/>
          <w:lang w:bidi="ur-PK"/>
        </w:rPr>
        <w:t xml:space="preserve">ب۔ </w:t>
      </w:r>
      <w:r w:rsidR="00CC5122" w:rsidRPr="007252D9">
        <w:rPr>
          <w:rFonts w:ascii="Alvi Nastaleeq v1.0.0" w:hAnsi="Alvi Nastaleeq v1.0.0" w:cs="Alvi Nastaleeq v1.0.0"/>
          <w:sz w:val="28"/>
          <w:rtl/>
          <w:lang w:bidi="ur-PK"/>
        </w:rPr>
        <w:t xml:space="preserve">وہ دستاویزات جو </w:t>
      </w:r>
      <w:r w:rsidR="00414DA7" w:rsidRPr="007252D9">
        <w:rPr>
          <w:rFonts w:ascii="Alvi Nastaleeq v1.0.0" w:hAnsi="Alvi Nastaleeq v1.0.0" w:cs="Alvi Nastaleeq v1.0.0"/>
          <w:sz w:val="28"/>
          <w:rtl/>
          <w:lang w:bidi="ur-PK"/>
        </w:rPr>
        <w:t xml:space="preserve">ثابت کریں کہ </w:t>
      </w:r>
      <w:r w:rsidR="009A6821" w:rsidRPr="007252D9">
        <w:rPr>
          <w:rFonts w:ascii="Alvi Nastaleeq v1.0.0" w:hAnsi="Alvi Nastaleeq v1.0.0" w:cs="Alvi Nastaleeq v1.0.0"/>
          <w:sz w:val="28"/>
          <w:rtl/>
          <w:lang w:bidi="ur-PK"/>
        </w:rPr>
        <w:t>تنظیم</w:t>
      </w:r>
      <w:r w:rsidR="00414DA7" w:rsidRPr="007252D9">
        <w:rPr>
          <w:rFonts w:ascii="Alvi Nastaleeq v1.0.0" w:hAnsi="Alvi Nastaleeq v1.0.0" w:cs="Alvi Nastaleeq v1.0.0"/>
          <w:sz w:val="28"/>
          <w:rtl/>
          <w:lang w:bidi="ur-PK"/>
        </w:rPr>
        <w:t xml:space="preserve"> </w:t>
      </w:r>
      <w:r w:rsidRPr="007252D9">
        <w:rPr>
          <w:rFonts w:ascii="Alvi Nastaleeq v1.0.0" w:hAnsi="Alvi Nastaleeq v1.0.0" w:cs="Alvi Nastaleeq v1.0.0"/>
          <w:sz w:val="28"/>
          <w:rtl/>
          <w:lang w:bidi="ur-PK"/>
        </w:rPr>
        <w:t xml:space="preserve">غیر ملکی فنڈنگ وصول </w:t>
      </w:r>
      <w:r w:rsidR="00414DA7" w:rsidRPr="007252D9">
        <w:rPr>
          <w:rFonts w:ascii="Alvi Nastaleeq v1.0.0" w:hAnsi="Alvi Nastaleeq v1.0.0" w:cs="Alvi Nastaleeq v1.0.0"/>
          <w:sz w:val="28"/>
          <w:rtl/>
          <w:lang w:bidi="ur-PK"/>
        </w:rPr>
        <w:t xml:space="preserve">کر سکتی ہے </w:t>
      </w:r>
    </w:p>
    <w:p w14:paraId="443BDC34" w14:textId="2F0C8EEF" w:rsidR="00685FE8" w:rsidRPr="007252D9" w:rsidRDefault="00685FE8" w:rsidP="00685FE8">
      <w:pPr>
        <w:rPr>
          <w:rFonts w:ascii="Alvi Nastaleeq v1.0.0" w:hAnsi="Alvi Nastaleeq v1.0.0" w:cs="Alvi Nastaleeq v1.0.0"/>
          <w:sz w:val="28"/>
          <w:rtl/>
          <w:lang w:bidi="ur-PK"/>
        </w:rPr>
      </w:pPr>
      <w:r w:rsidRPr="007252D9">
        <w:rPr>
          <w:rFonts w:ascii="Alvi Nastaleeq v1.0.0" w:hAnsi="Alvi Nastaleeq v1.0.0" w:cs="Alvi Nastaleeq v1.0.0"/>
          <w:sz w:val="28"/>
          <w:rtl/>
          <w:lang w:bidi="ur-PK"/>
        </w:rPr>
        <w:lastRenderedPageBreak/>
        <w:t>ج۔ ٹیکس سے استثنی</w:t>
      </w:r>
      <w:r w:rsidR="001D270C" w:rsidRPr="007252D9">
        <w:rPr>
          <w:rFonts w:ascii="Alvi Nastaleeq v1.0.0" w:hAnsi="Alvi Nastaleeq v1.0.0" w:cs="Alvi Nastaleeq v1.0.0"/>
          <w:sz w:val="28"/>
          <w:rtl/>
          <w:lang w:bidi="ur-PK"/>
        </w:rPr>
        <w:t>ٰ</w:t>
      </w:r>
      <w:r w:rsidRPr="007252D9">
        <w:rPr>
          <w:rFonts w:ascii="Alvi Nastaleeq v1.0.0" w:hAnsi="Alvi Nastaleeq v1.0.0" w:cs="Alvi Nastaleeq v1.0.0"/>
          <w:sz w:val="28"/>
          <w:rtl/>
          <w:lang w:bidi="ur-PK"/>
        </w:rPr>
        <w:t xml:space="preserve"> کا درجہ </w:t>
      </w:r>
    </w:p>
    <w:p w14:paraId="477BA183" w14:textId="3E9A44ED" w:rsidR="00685FE8" w:rsidRPr="007252D9" w:rsidRDefault="00685FE8" w:rsidP="00685FE8">
      <w:pPr>
        <w:rPr>
          <w:rFonts w:ascii="Alvi Nastaleeq v1.0.0" w:hAnsi="Alvi Nastaleeq v1.0.0" w:cs="Alvi Nastaleeq v1.0.0"/>
          <w:sz w:val="28"/>
          <w:rtl/>
          <w:lang w:bidi="ur-PK"/>
        </w:rPr>
      </w:pPr>
      <w:r w:rsidRPr="007252D9">
        <w:rPr>
          <w:rFonts w:ascii="Alvi Nastaleeq v1.0.0" w:hAnsi="Alvi Nastaleeq v1.0.0" w:cs="Alvi Nastaleeq v1.0.0"/>
          <w:sz w:val="28"/>
          <w:rtl/>
          <w:lang w:bidi="ur-PK"/>
        </w:rPr>
        <w:t>د۔ گزشتہ 3 سال کے آڈٹ شدہ اکاؤنٹ اسٹیٹمنٹس (اگر گروپ کے پاس 3 سال کے آڈٹ شدہ اسٹیٹمنٹس نہ ہو</w:t>
      </w:r>
      <w:r w:rsidR="009C3BAB" w:rsidRPr="007252D9">
        <w:rPr>
          <w:rFonts w:ascii="Alvi Nastaleeq v1.0.0" w:hAnsi="Alvi Nastaleeq v1.0.0" w:cs="Alvi Nastaleeq v1.0.0"/>
          <w:sz w:val="28"/>
          <w:rtl/>
          <w:lang w:bidi="ur-PK"/>
        </w:rPr>
        <w:t>ں</w:t>
      </w:r>
      <w:r w:rsidRPr="007252D9">
        <w:rPr>
          <w:rFonts w:ascii="Alvi Nastaleeq v1.0.0" w:hAnsi="Alvi Nastaleeq v1.0.0" w:cs="Alvi Nastaleeq v1.0.0"/>
          <w:sz w:val="28"/>
          <w:rtl/>
          <w:lang w:bidi="ur-PK"/>
        </w:rPr>
        <w:t xml:space="preserve"> تو اس کی واضح وجہ فراہم کریں)۔ </w:t>
      </w:r>
    </w:p>
    <w:p w14:paraId="6CF00AA2" w14:textId="5B0A4015" w:rsidR="00685FE8" w:rsidRPr="007252D9" w:rsidRDefault="00685FE8" w:rsidP="00685FE8">
      <w:pPr>
        <w:rPr>
          <w:rFonts w:ascii="Alvi Nastaleeq v1.0.0" w:hAnsi="Alvi Nastaleeq v1.0.0" w:cs="Alvi Nastaleeq v1.0.0"/>
          <w:sz w:val="28"/>
          <w:rtl/>
          <w:lang w:bidi="ur-PK"/>
        </w:rPr>
      </w:pPr>
      <w:r w:rsidRPr="007252D9">
        <w:rPr>
          <w:rFonts w:ascii="Alvi Nastaleeq v1.0.0" w:hAnsi="Alvi Nastaleeq v1.0.0" w:cs="Alvi Nastaleeq v1.0.0"/>
          <w:sz w:val="28"/>
          <w:rtl/>
          <w:lang w:bidi="ur-PK"/>
        </w:rPr>
        <w:t xml:space="preserve">ہ۔ </w:t>
      </w:r>
      <w:r w:rsidR="0028673C" w:rsidRPr="007252D9">
        <w:rPr>
          <w:rFonts w:ascii="Alvi Nastaleeq v1.0.0" w:hAnsi="Alvi Nastaleeq v1.0.0" w:cs="Alvi Nastaleeq v1.0.0"/>
          <w:sz w:val="28"/>
          <w:rtl/>
          <w:lang w:bidi="ur-PK"/>
        </w:rPr>
        <w:t xml:space="preserve">ادارے </w:t>
      </w:r>
      <w:r w:rsidRPr="007252D9">
        <w:rPr>
          <w:rFonts w:ascii="Alvi Nastaleeq v1.0.0" w:hAnsi="Alvi Nastaleeq v1.0.0" w:cs="Alvi Nastaleeq v1.0.0"/>
          <w:sz w:val="28"/>
          <w:rtl/>
          <w:lang w:bidi="ur-PK"/>
        </w:rPr>
        <w:t xml:space="preserve">کی گورننگ باڈی اور ایگزیکٹو عملے کی </w:t>
      </w:r>
      <w:r w:rsidR="0028673C" w:rsidRPr="007252D9">
        <w:rPr>
          <w:rFonts w:ascii="Alvi Nastaleeq v1.0.0" w:hAnsi="Alvi Nastaleeq v1.0.0" w:cs="Alvi Nastaleeq v1.0.0"/>
          <w:sz w:val="28"/>
          <w:rtl/>
          <w:lang w:bidi="ur-PK"/>
        </w:rPr>
        <w:t xml:space="preserve">جداگانہ صنفی </w:t>
      </w:r>
      <w:r w:rsidRPr="007252D9">
        <w:rPr>
          <w:rFonts w:ascii="Alvi Nastaleeq v1.0.0" w:hAnsi="Alvi Nastaleeq v1.0.0" w:cs="Alvi Nastaleeq v1.0.0"/>
          <w:sz w:val="28"/>
          <w:rtl/>
          <w:lang w:bidi="ur-PK"/>
        </w:rPr>
        <w:t xml:space="preserve">فہرست </w:t>
      </w:r>
    </w:p>
    <w:p w14:paraId="4FD4E635" w14:textId="77777777" w:rsidR="00685FE8" w:rsidRPr="007252D9" w:rsidRDefault="00685FE8" w:rsidP="00685FE8">
      <w:pPr>
        <w:rPr>
          <w:rFonts w:ascii="Alvi Nastaleeq v1.0.0" w:hAnsi="Alvi Nastaleeq v1.0.0" w:cs="Alvi Nastaleeq v1.0.0"/>
          <w:sz w:val="28"/>
          <w:rtl/>
          <w:lang w:bidi="ur-PK"/>
        </w:rPr>
      </w:pPr>
      <w:r w:rsidRPr="007252D9">
        <w:rPr>
          <w:rFonts w:ascii="Alvi Nastaleeq v1.0.0" w:hAnsi="Alvi Nastaleeq v1.0.0" w:cs="Alvi Nastaleeq v1.0.0"/>
          <w:sz w:val="28"/>
          <w:rtl/>
          <w:lang w:bidi="ur-PK"/>
        </w:rPr>
        <w:t>و: تازہ ترین سالانہ/پروگرام رپورٹ</w:t>
      </w:r>
    </w:p>
    <w:tbl>
      <w:tblPr>
        <w:bidiVisual/>
        <w:tblW w:w="9629" w:type="dxa"/>
        <w:tblInd w:w="-246"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000" w:firstRow="0" w:lastRow="0" w:firstColumn="0" w:lastColumn="0" w:noHBand="0" w:noVBand="0"/>
      </w:tblPr>
      <w:tblGrid>
        <w:gridCol w:w="9629"/>
      </w:tblGrid>
      <w:tr w:rsidR="009373C8" w14:paraId="7436FEB3" w14:textId="77777777" w:rsidTr="009373C8">
        <w:tblPrEx>
          <w:tblCellMar>
            <w:top w:w="0" w:type="dxa"/>
            <w:bottom w:w="0" w:type="dxa"/>
          </w:tblCellMar>
        </w:tblPrEx>
        <w:trPr>
          <w:trHeight w:val="1824"/>
        </w:trPr>
        <w:tc>
          <w:tcPr>
            <w:tcW w:w="9629" w:type="dxa"/>
          </w:tcPr>
          <w:p w14:paraId="49E18D1A" w14:textId="77777777" w:rsidR="009373C8" w:rsidRPr="007252D9" w:rsidRDefault="009373C8" w:rsidP="009373C8">
            <w:pPr>
              <w:spacing w:before="240"/>
              <w:ind w:left="38"/>
              <w:rPr>
                <w:rFonts w:ascii="Alvi Nastaleeq v1.0.0" w:hAnsi="Alvi Nastaleeq v1.0.0" w:cs="Alvi Nastaleeq v1.0.0"/>
                <w:sz w:val="28"/>
                <w:rtl/>
                <w:lang w:bidi="ur-PK"/>
              </w:rPr>
            </w:pPr>
            <w:r w:rsidRPr="007252D9">
              <w:rPr>
                <w:rFonts w:ascii="Alvi Nastaleeq v1.0.0" w:hAnsi="Alvi Nastaleeq v1.0.0" w:cs="Alvi Nastaleeq v1.0.0"/>
                <w:sz w:val="28"/>
                <w:rtl/>
                <w:lang w:bidi="ur-PK"/>
              </w:rPr>
              <w:t xml:space="preserve">اپنی درخواست اور/یا درخواست سے متعلق کوئی بھی سوال مندرجہ ذیل اس ای میل پتے پر بھیجیں: </w:t>
            </w:r>
            <w:hyperlink r:id="rId8" w:history="1">
              <w:r w:rsidRPr="007252D9">
                <w:rPr>
                  <w:rStyle w:val="Hyperlink"/>
                  <w:rFonts w:ascii="Alvi Nastaleeq v1.0.0" w:hAnsi="Alvi Nastaleeq v1.0.0" w:cs="Alvi Nastaleeq v1.0.0"/>
                  <w:sz w:val="28"/>
                </w:rPr>
                <w:t>grants@wf-asia.org</w:t>
              </w:r>
            </w:hyperlink>
            <w:r w:rsidRPr="007252D9">
              <w:rPr>
                <w:rFonts w:ascii="Alvi Nastaleeq v1.0.0" w:hAnsi="Alvi Nastaleeq v1.0.0" w:cs="Alvi Nastaleeq v1.0.0"/>
                <w:sz w:val="28"/>
              </w:rPr>
              <w:t xml:space="preserve"> </w:t>
            </w:r>
            <w:r w:rsidRPr="007252D9">
              <w:rPr>
                <w:rFonts w:ascii="Alvi Nastaleeq v1.0.0" w:hAnsi="Alvi Nastaleeq v1.0.0" w:cs="Alvi Nastaleeq v1.0.0"/>
                <w:sz w:val="28"/>
                <w:rtl/>
                <w:lang w:bidi="ur-PK"/>
              </w:rPr>
              <w:t xml:space="preserve">۔ </w:t>
            </w:r>
          </w:p>
          <w:p w14:paraId="6C0CD4AA" w14:textId="60CE0B07" w:rsidR="009373C8" w:rsidRDefault="009373C8" w:rsidP="009373C8">
            <w:pPr>
              <w:ind w:left="38"/>
              <w:rPr>
                <w:rFonts w:ascii="Alvi Nastaleeq v1.0.0" w:hAnsi="Alvi Nastaleeq v1.0.0" w:cs="Alvi Nastaleeq v1.0.0"/>
                <w:sz w:val="28"/>
                <w:rtl/>
                <w:lang w:bidi="ur-PK"/>
              </w:rPr>
            </w:pPr>
            <w:r w:rsidRPr="007252D9">
              <w:rPr>
                <w:rFonts w:ascii="Alvi Nastaleeq v1.0.0" w:hAnsi="Alvi Nastaleeq v1.0.0" w:cs="Alvi Nastaleeq v1.0.0"/>
                <w:sz w:val="28"/>
                <w:rtl/>
                <w:lang w:bidi="ur-PK"/>
              </w:rPr>
              <w:t xml:space="preserve">تمام درخواستیں 15 جون 2018ء سری لنکا کے وقت کے مطابق نصف شب تک موصول ہو جانی چاہئیں۔ </w:t>
            </w:r>
          </w:p>
        </w:tc>
      </w:tr>
    </w:tbl>
    <w:p w14:paraId="4002D966" w14:textId="137B9432" w:rsidR="00A553C2" w:rsidRDefault="00A553C2" w:rsidP="009373C8">
      <w:pPr>
        <w:spacing w:before="240"/>
        <w:rPr>
          <w:rFonts w:ascii="Alvi Nastaleeq v1.0.0" w:hAnsi="Alvi Nastaleeq v1.0.0" w:cs="Alvi Nastaleeq v1.0.0"/>
          <w:sz w:val="28"/>
          <w:rtl/>
          <w:lang w:bidi="ur-PK"/>
        </w:rPr>
      </w:pPr>
      <w:r w:rsidRPr="007252D9">
        <w:rPr>
          <w:rFonts w:ascii="Alvi Nastaleeq v1.0.0" w:hAnsi="Alvi Nastaleeq v1.0.0" w:cs="Alvi Nastaleeq v1.0.0"/>
          <w:sz w:val="28"/>
          <w:rtl/>
          <w:lang w:bidi="ur-PK"/>
        </w:rPr>
        <w:t xml:space="preserve">مزید وضاحت کے لیے </w:t>
      </w:r>
      <w:r w:rsidRPr="007252D9">
        <w:rPr>
          <w:rFonts w:ascii="Alvi Nastaleeq v1.0.0" w:hAnsi="Alvi Nastaleeq v1.0.0" w:cs="Alvi Nastaleeq v1.0.0"/>
          <w:sz w:val="28"/>
          <w:lang w:bidi="ur-PK"/>
        </w:rPr>
        <w:t>WFA</w:t>
      </w:r>
      <w:r w:rsidRPr="007252D9">
        <w:rPr>
          <w:rFonts w:ascii="Alvi Nastaleeq v1.0.0" w:hAnsi="Alvi Nastaleeq v1.0.0" w:cs="Alvi Nastaleeq v1.0.0"/>
          <w:sz w:val="28"/>
          <w:rtl/>
          <w:lang w:bidi="ur-PK"/>
        </w:rPr>
        <w:t xml:space="preserve"> </w:t>
      </w:r>
      <w:r w:rsidR="004905AB" w:rsidRPr="007252D9">
        <w:rPr>
          <w:rFonts w:ascii="Alvi Nastaleeq v1.0.0" w:hAnsi="Alvi Nastaleeq v1.0.0" w:cs="Alvi Nastaleeq v1.0.0"/>
          <w:sz w:val="28"/>
          <w:rtl/>
          <w:lang w:bidi="ur-PK"/>
        </w:rPr>
        <w:t>کی</w:t>
      </w:r>
      <w:bookmarkStart w:id="0" w:name="_GoBack"/>
      <w:bookmarkEnd w:id="0"/>
      <w:r w:rsidR="004905AB" w:rsidRPr="007252D9">
        <w:rPr>
          <w:rFonts w:ascii="Alvi Nastaleeq v1.0.0" w:hAnsi="Alvi Nastaleeq v1.0.0" w:cs="Alvi Nastaleeq v1.0.0"/>
          <w:sz w:val="28"/>
          <w:rtl/>
          <w:lang w:bidi="ur-PK"/>
        </w:rPr>
        <w:t xml:space="preserve"> گرانٹس </w:t>
      </w:r>
      <w:r w:rsidRPr="007252D9">
        <w:rPr>
          <w:rFonts w:ascii="Alvi Nastaleeq v1.0.0" w:hAnsi="Alvi Nastaleeq v1.0.0" w:cs="Alvi Nastaleeq v1.0.0"/>
          <w:sz w:val="28"/>
          <w:rtl/>
          <w:lang w:bidi="ur-PK"/>
        </w:rPr>
        <w:t xml:space="preserve">کے حوالے سے پوچھے گئے عام سوالات دیکھیں۔ </w:t>
      </w:r>
    </w:p>
    <w:p w14:paraId="114A41E9" w14:textId="77777777" w:rsidR="009373C8" w:rsidRPr="007252D9" w:rsidRDefault="009373C8" w:rsidP="0009010B">
      <w:pPr>
        <w:rPr>
          <w:rFonts w:ascii="Alvi Nastaleeq v1.0.0" w:hAnsi="Alvi Nastaleeq v1.0.0" w:cs="Alvi Nastaleeq v1.0.0"/>
          <w:sz w:val="28"/>
          <w:rtl/>
          <w:lang w:bidi="ur-PK"/>
        </w:rPr>
      </w:pPr>
    </w:p>
    <w:sectPr w:rsidR="009373C8" w:rsidRPr="007252D9" w:rsidSect="009620C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DAEAE" w14:textId="77777777" w:rsidR="00356456" w:rsidRDefault="00356456" w:rsidP="009620C3">
      <w:pPr>
        <w:spacing w:after="0" w:line="240" w:lineRule="auto"/>
      </w:pPr>
      <w:r>
        <w:separator/>
      </w:r>
    </w:p>
  </w:endnote>
  <w:endnote w:type="continuationSeparator" w:id="0">
    <w:p w14:paraId="063AE307" w14:textId="77777777" w:rsidR="00356456" w:rsidRDefault="00356456" w:rsidP="0096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Arabic">
    <w:altName w:val="Times New Roman"/>
    <w:charset w:val="00"/>
    <w:family w:val="roman"/>
    <w:pitch w:val="variable"/>
    <w:sig w:usb0="00000000" w:usb1="8000A04A"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vi Nastaleeq v1.0.0">
    <w:altName w:val="Times New Roman"/>
    <w:charset w:val="00"/>
    <w:family w:val="auto"/>
    <w:pitch w:val="variable"/>
    <w:sig w:usb0="00000000" w:usb1="00000000" w:usb2="00000000" w:usb3="00000000" w:csb0="00000041" w:csb1="00000000"/>
  </w:font>
  <w:font w:name="Preet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F63C" w14:textId="77777777" w:rsidR="00356456" w:rsidRDefault="00356456" w:rsidP="009620C3">
      <w:pPr>
        <w:spacing w:after="0" w:line="240" w:lineRule="auto"/>
      </w:pPr>
      <w:r>
        <w:separator/>
      </w:r>
    </w:p>
  </w:footnote>
  <w:footnote w:type="continuationSeparator" w:id="0">
    <w:p w14:paraId="36BBEEB5" w14:textId="77777777" w:rsidR="00356456" w:rsidRDefault="00356456" w:rsidP="00962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68752352"/>
      <w:placeholder>
        <w:docPart w:val="2E0A0571A6C04C0DB31BE4FA77DE68CF"/>
      </w:placeholder>
      <w:temporary/>
      <w:showingPlcHdr/>
      <w15:appearance w15:val="hidden"/>
    </w:sdtPr>
    <w:sdtEndPr/>
    <w:sdtContent>
      <w:p w14:paraId="24BB29CB" w14:textId="77777777" w:rsidR="009620C3" w:rsidRDefault="009620C3">
        <w:pPr>
          <w:pStyle w:val="Header"/>
        </w:pPr>
        <w:r>
          <w:t>[Type here]</w:t>
        </w:r>
      </w:p>
    </w:sdtContent>
  </w:sdt>
  <w:p w14:paraId="52CDE23F" w14:textId="77777777" w:rsidR="009620C3" w:rsidRDefault="00962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B1556" w14:textId="628D3EAA" w:rsidR="009620C3" w:rsidRDefault="009620C3">
    <w:pPr>
      <w:pStyle w:val="Header"/>
    </w:pPr>
    <w:r>
      <w:rPr>
        <w:rFonts w:ascii="Cambria" w:hAnsi="Cambria"/>
        <w:noProof/>
      </w:rPr>
      <w:drawing>
        <wp:inline distT="0" distB="0" distL="0" distR="0" wp14:anchorId="5FA9E057" wp14:editId="1310489E">
          <wp:extent cx="1375410" cy="906145"/>
          <wp:effectExtent l="0" t="0" r="0" b="8255"/>
          <wp:docPr id="6" name="Picture 6" descr="WomensFundAsia_Artboard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ensFundAsia_Artboard 1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17E1"/>
    <w:multiLevelType w:val="hybridMultilevel"/>
    <w:tmpl w:val="700A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B2531"/>
    <w:multiLevelType w:val="hybridMultilevel"/>
    <w:tmpl w:val="75F848EC"/>
    <w:lvl w:ilvl="0" w:tplc="64D23D3C">
      <w:start w:val="1"/>
      <w:numFmt w:val="bullet"/>
      <w:lvlText w:val="-"/>
      <w:lvlJc w:val="left"/>
      <w:pPr>
        <w:ind w:left="1080" w:hanging="360"/>
      </w:pPr>
      <w:rPr>
        <w:rFonts w:ascii="Adobe Arabic" w:eastAsia="Calibri" w:hAnsi="Adobe Arabic" w:cs="Adobe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A6"/>
    <w:rsid w:val="0000586D"/>
    <w:rsid w:val="00005DF3"/>
    <w:rsid w:val="000501FF"/>
    <w:rsid w:val="0009010B"/>
    <w:rsid w:val="000A54D6"/>
    <w:rsid w:val="000D5216"/>
    <w:rsid w:val="000E3277"/>
    <w:rsid w:val="000F559A"/>
    <w:rsid w:val="00104B28"/>
    <w:rsid w:val="00186821"/>
    <w:rsid w:val="001969E3"/>
    <w:rsid w:val="001D270C"/>
    <w:rsid w:val="001D6750"/>
    <w:rsid w:val="00213517"/>
    <w:rsid w:val="0022609B"/>
    <w:rsid w:val="00234D1A"/>
    <w:rsid w:val="00281DD2"/>
    <w:rsid w:val="0028673C"/>
    <w:rsid w:val="002F2C2F"/>
    <w:rsid w:val="002F597A"/>
    <w:rsid w:val="00322642"/>
    <w:rsid w:val="00331A5C"/>
    <w:rsid w:val="003563CA"/>
    <w:rsid w:val="00356456"/>
    <w:rsid w:val="0037285D"/>
    <w:rsid w:val="00393405"/>
    <w:rsid w:val="003F778A"/>
    <w:rsid w:val="00414DA7"/>
    <w:rsid w:val="0043071C"/>
    <w:rsid w:val="004633FE"/>
    <w:rsid w:val="00474291"/>
    <w:rsid w:val="004766F5"/>
    <w:rsid w:val="00481311"/>
    <w:rsid w:val="00485A20"/>
    <w:rsid w:val="004905AB"/>
    <w:rsid w:val="00493724"/>
    <w:rsid w:val="004B6531"/>
    <w:rsid w:val="004F250D"/>
    <w:rsid w:val="00555386"/>
    <w:rsid w:val="00563D3F"/>
    <w:rsid w:val="0058794E"/>
    <w:rsid w:val="005979F0"/>
    <w:rsid w:val="005B3035"/>
    <w:rsid w:val="005E4289"/>
    <w:rsid w:val="006401FE"/>
    <w:rsid w:val="00650127"/>
    <w:rsid w:val="00685FE8"/>
    <w:rsid w:val="006924CC"/>
    <w:rsid w:val="006A69C1"/>
    <w:rsid w:val="006A799E"/>
    <w:rsid w:val="00702F54"/>
    <w:rsid w:val="00703D76"/>
    <w:rsid w:val="007252D9"/>
    <w:rsid w:val="007400D9"/>
    <w:rsid w:val="007E678C"/>
    <w:rsid w:val="00822F5F"/>
    <w:rsid w:val="00840FFD"/>
    <w:rsid w:val="00845612"/>
    <w:rsid w:val="008579AD"/>
    <w:rsid w:val="008626A9"/>
    <w:rsid w:val="00904415"/>
    <w:rsid w:val="00904C3D"/>
    <w:rsid w:val="0092608B"/>
    <w:rsid w:val="009373C8"/>
    <w:rsid w:val="009620C3"/>
    <w:rsid w:val="009A6821"/>
    <w:rsid w:val="009C3BAB"/>
    <w:rsid w:val="00A01FDC"/>
    <w:rsid w:val="00A53A1C"/>
    <w:rsid w:val="00A553C2"/>
    <w:rsid w:val="00A622A0"/>
    <w:rsid w:val="00AC69A3"/>
    <w:rsid w:val="00AE43ED"/>
    <w:rsid w:val="00B8362D"/>
    <w:rsid w:val="00BC5023"/>
    <w:rsid w:val="00BE5EAF"/>
    <w:rsid w:val="00BF3E17"/>
    <w:rsid w:val="00C15A83"/>
    <w:rsid w:val="00C17366"/>
    <w:rsid w:val="00C53812"/>
    <w:rsid w:val="00C64B9D"/>
    <w:rsid w:val="00C73130"/>
    <w:rsid w:val="00CC5122"/>
    <w:rsid w:val="00CD010E"/>
    <w:rsid w:val="00CF2D17"/>
    <w:rsid w:val="00D049E6"/>
    <w:rsid w:val="00D2134E"/>
    <w:rsid w:val="00D5280C"/>
    <w:rsid w:val="00D55EA6"/>
    <w:rsid w:val="00D6554A"/>
    <w:rsid w:val="00D76A7F"/>
    <w:rsid w:val="00D927A8"/>
    <w:rsid w:val="00DB79BA"/>
    <w:rsid w:val="00E0178D"/>
    <w:rsid w:val="00E22B48"/>
    <w:rsid w:val="00E34A74"/>
    <w:rsid w:val="00E36487"/>
    <w:rsid w:val="00E43ED7"/>
    <w:rsid w:val="00E476A8"/>
    <w:rsid w:val="00E47A87"/>
    <w:rsid w:val="00E54804"/>
    <w:rsid w:val="00E768DA"/>
    <w:rsid w:val="00E9778B"/>
    <w:rsid w:val="00EB3FC4"/>
    <w:rsid w:val="00EC2E3B"/>
    <w:rsid w:val="00F01891"/>
    <w:rsid w:val="00F33352"/>
    <w:rsid w:val="00F519CD"/>
    <w:rsid w:val="00FD044F"/>
    <w:rsid w:val="00FE1FF2"/>
    <w:rsid w:val="00FE6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27B75"/>
  <w15:chartTrackingRefBased/>
  <w15:docId w15:val="{90AE6C6C-A097-4E22-BCFE-1E1B28D0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9F0"/>
    <w:pPr>
      <w:bidi/>
    </w:pPr>
    <w:rPr>
      <w:rFonts w:asciiTheme="minorBidi" w:hAnsiTheme="minorBidi" w:cs="Adobe Arabic"/>
      <w:color w:val="00000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EA6"/>
    <w:pPr>
      <w:ind w:left="720"/>
      <w:contextualSpacing/>
    </w:pPr>
  </w:style>
  <w:style w:type="character" w:styleId="Hyperlink">
    <w:name w:val="Hyperlink"/>
    <w:uiPriority w:val="99"/>
    <w:unhideWhenUsed/>
    <w:rsid w:val="00A553C2"/>
    <w:rPr>
      <w:color w:val="0000FF"/>
      <w:u w:val="single"/>
    </w:rPr>
  </w:style>
  <w:style w:type="paragraph" w:styleId="Header">
    <w:name w:val="header"/>
    <w:basedOn w:val="Normal"/>
    <w:link w:val="HeaderChar"/>
    <w:uiPriority w:val="99"/>
    <w:unhideWhenUsed/>
    <w:rsid w:val="00962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0C3"/>
    <w:rPr>
      <w:rFonts w:asciiTheme="minorBidi" w:hAnsiTheme="minorBidi" w:cs="Adobe Arabic"/>
      <w:color w:val="00000A"/>
      <w:szCs w:val="28"/>
    </w:rPr>
  </w:style>
  <w:style w:type="paragraph" w:styleId="Footer">
    <w:name w:val="footer"/>
    <w:basedOn w:val="Normal"/>
    <w:link w:val="FooterChar"/>
    <w:uiPriority w:val="99"/>
    <w:unhideWhenUsed/>
    <w:rsid w:val="00962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0C3"/>
    <w:rPr>
      <w:rFonts w:asciiTheme="minorBidi" w:hAnsiTheme="minorBidi" w:cs="Adobe Arabic"/>
      <w:color w:val="00000A"/>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wf-as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s@wf-asia.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0A0571A6C04C0DB31BE4FA77DE68CF"/>
        <w:category>
          <w:name w:val="General"/>
          <w:gallery w:val="placeholder"/>
        </w:category>
        <w:types>
          <w:type w:val="bbPlcHdr"/>
        </w:types>
        <w:behaviors>
          <w:behavior w:val="content"/>
        </w:behaviors>
        <w:guid w:val="{84FD0B19-8BCA-4978-AB15-9B06875EB0E5}"/>
      </w:docPartPr>
      <w:docPartBody>
        <w:p w:rsidR="00304E53" w:rsidRDefault="00906DBE" w:rsidP="00906DBE">
          <w:pPr>
            <w:pStyle w:val="2E0A0571A6C04C0DB31BE4FA77DE68C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Arabic">
    <w:altName w:val="Times New Roman"/>
    <w:charset w:val="00"/>
    <w:family w:val="roman"/>
    <w:pitch w:val="variable"/>
    <w:sig w:usb0="00000000" w:usb1="8000A04A"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vi Nastaleeq v1.0.0">
    <w:altName w:val="Times New Roman"/>
    <w:charset w:val="00"/>
    <w:family w:val="auto"/>
    <w:pitch w:val="variable"/>
    <w:sig w:usb0="00000000" w:usb1="00000000" w:usb2="00000000" w:usb3="00000000" w:csb0="00000041" w:csb1="00000000"/>
  </w:font>
  <w:font w:name="Preet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BE"/>
    <w:rsid w:val="0024363F"/>
    <w:rsid w:val="00304E53"/>
    <w:rsid w:val="00706AB0"/>
    <w:rsid w:val="0090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0A0571A6C04C0DB31BE4FA77DE68CF">
    <w:name w:val="2E0A0571A6C04C0DB31BE4FA77DE68CF"/>
    <w:rsid w:val="00906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 Zia</dc:creator>
  <cp:keywords/>
  <dc:description/>
  <cp:lastModifiedBy>tehani A</cp:lastModifiedBy>
  <cp:revision>4</cp:revision>
  <cp:lastPrinted>2018-05-11T18:45:00Z</cp:lastPrinted>
  <dcterms:created xsi:type="dcterms:W3CDTF">2018-05-12T06:23:00Z</dcterms:created>
  <dcterms:modified xsi:type="dcterms:W3CDTF">2018-05-15T09:41:00Z</dcterms:modified>
</cp:coreProperties>
</file>